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4" w:type="dxa"/>
        <w:tblInd w:w="-27" w:type="dxa"/>
        <w:tblBorders>
          <w:bottom w:val="single" w:sz="12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4595"/>
        <w:gridCol w:w="5329"/>
      </w:tblGrid>
      <w:tr w:rsidR="001E6E6E" w:rsidRPr="00874DFB" w:rsidTr="001E1A9E">
        <w:trPr>
          <w:trHeight w:val="1495"/>
        </w:trPr>
        <w:tc>
          <w:tcPr>
            <w:tcW w:w="4595" w:type="dxa"/>
            <w:shd w:val="clear" w:color="auto" w:fill="auto"/>
            <w:vAlign w:val="center"/>
          </w:tcPr>
          <w:p w:rsidR="006148A7" w:rsidRPr="00874DFB" w:rsidRDefault="00BD4E7B" w:rsidP="007A4824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FA70CF" w:rsidRPr="00874DFB">
              <w:rPr>
                <w:rFonts w:ascii="Arial" w:eastAsia="Arial" w:hAnsi="Arial" w:cs="Arial"/>
                <w:sz w:val="20"/>
                <w:szCs w:val="20"/>
              </w:rPr>
              <w:t>Пресс-релиз</w:t>
            </w:r>
          </w:p>
          <w:p w:rsidR="006148A7" w:rsidRPr="00874DFB" w:rsidRDefault="00FA70CF" w:rsidP="007A4824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Казань</w:t>
            </w:r>
            <w:r w:rsidR="00177427" w:rsidRPr="00874DF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  <w:p w:rsidR="006148A7" w:rsidRPr="00874DFB" w:rsidRDefault="0050156B" w:rsidP="007A4824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  <w:r w:rsidR="0008593C" w:rsidRPr="00874DFB">
              <w:rPr>
                <w:rFonts w:ascii="Arial" w:eastAsia="Arial" w:hAnsi="Arial" w:cs="Arial"/>
                <w:sz w:val="20"/>
                <w:szCs w:val="20"/>
              </w:rPr>
              <w:t xml:space="preserve">августа </w:t>
            </w:r>
            <w:r w:rsidR="00D85116" w:rsidRPr="00874DFB">
              <w:rPr>
                <w:rFonts w:ascii="Arial" w:eastAsia="Arial" w:hAnsi="Arial" w:cs="Arial"/>
                <w:sz w:val="20"/>
                <w:szCs w:val="20"/>
              </w:rPr>
              <w:t xml:space="preserve">2024 </w:t>
            </w:r>
            <w:r w:rsidR="00177427" w:rsidRPr="00874DFB">
              <w:rPr>
                <w:rFonts w:ascii="Arial" w:eastAsia="Arial" w:hAnsi="Arial" w:cs="Arial"/>
                <w:sz w:val="20"/>
                <w:szCs w:val="20"/>
              </w:rPr>
              <w:t>года</w:t>
            </w:r>
            <w:r w:rsidR="003C524B" w:rsidRPr="00874DF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329" w:type="dxa"/>
            <w:shd w:val="clear" w:color="auto" w:fill="auto"/>
          </w:tcPr>
          <w:p w:rsidR="00551B50" w:rsidRPr="00874DFB" w:rsidRDefault="00476D00" w:rsidP="007A482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</w:t>
            </w:r>
            <w:r w:rsidR="008970A4" w:rsidRPr="00874DF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31A53" w:rsidRPr="00874DFB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854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31A53" w:rsidRPr="00874DF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51B50" w:rsidRPr="00874DFB">
              <w:rPr>
                <w:rFonts w:ascii="Arial" w:eastAsia="Arial" w:hAnsi="Arial" w:cs="Arial"/>
                <w:sz w:val="20"/>
                <w:szCs w:val="20"/>
              </w:rPr>
              <w:t xml:space="preserve">Филиал ПАО «Ростелеком» </w:t>
            </w:r>
          </w:p>
          <w:p w:rsidR="006148A7" w:rsidRPr="00874DFB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в Республике Татарстан</w:t>
            </w:r>
          </w:p>
          <w:p w:rsidR="006148A7" w:rsidRPr="00874DFB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Пресс-секретарь Татьяна Алексеева</w:t>
            </w:r>
          </w:p>
          <w:p w:rsidR="00551B50" w:rsidRPr="00874DFB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alekseeva.t@volga.rt.ru</w:t>
            </w:r>
          </w:p>
          <w:p w:rsidR="006148A7" w:rsidRPr="00874DFB" w:rsidRDefault="0079622C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8 939 808 19 84</w:t>
            </w:r>
          </w:p>
          <w:p w:rsidR="006148A7" w:rsidRPr="00874DFB" w:rsidRDefault="006148A7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841B8" w:rsidRPr="00666131" w:rsidRDefault="00A127F8" w:rsidP="00F43D5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3"/>
        <w:jc w:val="both"/>
        <w:rPr>
          <w:rFonts w:ascii="Arial" w:eastAsiaTheme="minorHAnsi" w:hAnsi="Arial" w:cs="Arial"/>
          <w:b/>
          <w:sz w:val="24"/>
          <w:szCs w:val="24"/>
        </w:rPr>
      </w:pPr>
      <w:r w:rsidRPr="00666131">
        <w:rPr>
          <w:rFonts w:ascii="Arial" w:eastAsiaTheme="minorHAnsi" w:hAnsi="Arial" w:cs="Arial"/>
          <w:b/>
          <w:sz w:val="24"/>
          <w:szCs w:val="24"/>
        </w:rPr>
        <w:t>«Ростелеком»</w:t>
      </w:r>
      <w:r w:rsidR="005B7886" w:rsidRPr="00666131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4841B8" w:rsidRPr="00666131">
        <w:rPr>
          <w:rFonts w:ascii="Arial" w:eastAsiaTheme="minorHAnsi" w:hAnsi="Arial" w:cs="Arial"/>
          <w:b/>
          <w:sz w:val="24"/>
          <w:szCs w:val="24"/>
        </w:rPr>
        <w:t>предст</w:t>
      </w:r>
      <w:r w:rsidR="004A2BAF" w:rsidRPr="00666131">
        <w:rPr>
          <w:rFonts w:ascii="Arial" w:eastAsiaTheme="minorHAnsi" w:hAnsi="Arial" w:cs="Arial"/>
          <w:b/>
          <w:sz w:val="24"/>
          <w:szCs w:val="24"/>
        </w:rPr>
        <w:t xml:space="preserve">авил </w:t>
      </w:r>
      <w:r w:rsidR="008805BC">
        <w:rPr>
          <w:rFonts w:ascii="Arial" w:eastAsiaTheme="minorHAnsi" w:hAnsi="Arial" w:cs="Arial"/>
          <w:b/>
          <w:sz w:val="24"/>
          <w:szCs w:val="24"/>
        </w:rPr>
        <w:t xml:space="preserve">в Казани </w:t>
      </w:r>
      <w:r w:rsidR="004A2BAF" w:rsidRPr="00666131">
        <w:rPr>
          <w:rFonts w:ascii="Arial" w:eastAsiaTheme="minorHAnsi" w:hAnsi="Arial" w:cs="Arial"/>
          <w:b/>
          <w:sz w:val="24"/>
          <w:szCs w:val="24"/>
        </w:rPr>
        <w:t xml:space="preserve">цифровой сервис </w:t>
      </w:r>
      <w:r w:rsidR="004841B8" w:rsidRPr="00666131">
        <w:rPr>
          <w:rFonts w:ascii="Arial" w:eastAsiaTheme="minorHAnsi" w:hAnsi="Arial" w:cs="Arial"/>
          <w:b/>
          <w:sz w:val="24"/>
          <w:szCs w:val="24"/>
        </w:rPr>
        <w:t xml:space="preserve">для гостиничного бизнеса </w:t>
      </w:r>
    </w:p>
    <w:p w:rsidR="00F13FBC" w:rsidRPr="00666131" w:rsidRDefault="004A2BAF" w:rsidP="00F43D5F">
      <w:pPr>
        <w:spacing w:before="120"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666131">
        <w:rPr>
          <w:rFonts w:ascii="Arial" w:hAnsi="Arial" w:cs="Arial"/>
          <w:sz w:val="24"/>
          <w:szCs w:val="24"/>
        </w:rPr>
        <w:t xml:space="preserve">«Ростелеком» презентовал </w:t>
      </w:r>
      <w:proofErr w:type="spellStart"/>
      <w:r w:rsidR="00525DD4">
        <w:rPr>
          <w:rFonts w:ascii="Arial" w:hAnsi="Arial" w:cs="Arial"/>
          <w:sz w:val="24"/>
          <w:szCs w:val="24"/>
        </w:rPr>
        <w:t>отельерам</w:t>
      </w:r>
      <w:proofErr w:type="spellEnd"/>
      <w:r w:rsidRPr="00666131">
        <w:rPr>
          <w:rFonts w:ascii="Arial" w:hAnsi="Arial" w:cs="Arial"/>
          <w:sz w:val="24"/>
          <w:szCs w:val="24"/>
        </w:rPr>
        <w:t xml:space="preserve"> Татарстана </w:t>
      </w:r>
      <w:hyperlink r:id="rId8" w:history="1">
        <w:r w:rsidR="00420765" w:rsidRPr="00211A1A">
          <w:rPr>
            <w:rStyle w:val="af"/>
            <w:rFonts w:ascii="Arial" w:hAnsi="Arial" w:cs="Arial"/>
            <w:color w:val="auto"/>
            <w:sz w:val="24"/>
            <w:szCs w:val="24"/>
          </w:rPr>
          <w:t>«Цифровой отель»</w:t>
        </w:r>
      </w:hyperlink>
      <w:r w:rsidR="007C2DF5" w:rsidRPr="00211A1A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805BC" w:rsidRPr="0061250A">
        <w:rPr>
          <w:rStyle w:val="af"/>
          <w:rFonts w:ascii="Arial" w:hAnsi="Arial" w:cs="Arial"/>
          <w:color w:val="auto"/>
          <w:sz w:val="24"/>
          <w:szCs w:val="24"/>
          <w:u w:val="none"/>
        </w:rPr>
        <w:t>—</w:t>
      </w:r>
      <w:r w:rsidR="0061250A" w:rsidRPr="0061250A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729F3">
        <w:rPr>
          <w:rFonts w:ascii="Arial" w:hAnsi="Arial" w:cs="Arial"/>
          <w:sz w:val="24"/>
          <w:szCs w:val="24"/>
        </w:rPr>
        <w:t>комплексное решение для гостиниц</w:t>
      </w:r>
      <w:r w:rsidR="00E84B37" w:rsidRPr="00666131">
        <w:rPr>
          <w:rFonts w:ascii="Arial" w:hAnsi="Arial" w:cs="Arial"/>
          <w:sz w:val="24"/>
          <w:szCs w:val="24"/>
        </w:rPr>
        <w:t>. Партнерское м</w:t>
      </w:r>
      <w:r w:rsidR="00C82755" w:rsidRPr="00666131">
        <w:rPr>
          <w:rFonts w:ascii="Arial" w:hAnsi="Arial" w:cs="Arial"/>
          <w:sz w:val="24"/>
          <w:szCs w:val="24"/>
        </w:rPr>
        <w:t>еропри</w:t>
      </w:r>
      <w:r w:rsidR="00F13FBC" w:rsidRPr="00666131">
        <w:rPr>
          <w:rFonts w:ascii="Arial" w:hAnsi="Arial" w:cs="Arial"/>
          <w:sz w:val="24"/>
          <w:szCs w:val="24"/>
        </w:rPr>
        <w:t>ятие прошло в Казани</w:t>
      </w:r>
      <w:r w:rsidR="00420765">
        <w:rPr>
          <w:rFonts w:ascii="Arial" w:hAnsi="Arial" w:cs="Arial"/>
          <w:sz w:val="24"/>
          <w:szCs w:val="24"/>
        </w:rPr>
        <w:t>,</w:t>
      </w:r>
      <w:r w:rsidR="00525DD4" w:rsidRPr="00666131">
        <w:rPr>
          <w:rFonts w:ascii="Arial" w:hAnsi="Arial" w:cs="Arial"/>
          <w:sz w:val="24"/>
          <w:szCs w:val="24"/>
        </w:rPr>
        <w:t xml:space="preserve"> </w:t>
      </w:r>
      <w:r w:rsidR="008805BC">
        <w:rPr>
          <w:rFonts w:ascii="Arial" w:hAnsi="Arial" w:cs="Arial"/>
          <w:sz w:val="24"/>
          <w:szCs w:val="24"/>
        </w:rPr>
        <w:t xml:space="preserve">в </w:t>
      </w:r>
      <w:r w:rsidR="00F13FBC" w:rsidRPr="00666131">
        <w:rPr>
          <w:rFonts w:ascii="Arial" w:hAnsi="Arial" w:cs="Arial"/>
          <w:sz w:val="24"/>
          <w:szCs w:val="24"/>
        </w:rPr>
        <w:t>нем пр</w:t>
      </w:r>
      <w:r w:rsidR="00A82A8F">
        <w:rPr>
          <w:rFonts w:ascii="Arial" w:hAnsi="Arial" w:cs="Arial"/>
          <w:sz w:val="24"/>
          <w:szCs w:val="24"/>
        </w:rPr>
        <w:t>иняли участие 30 представителей</w:t>
      </w:r>
      <w:r w:rsidR="00BF6FEA">
        <w:rPr>
          <w:rFonts w:ascii="Arial" w:hAnsi="Arial" w:cs="Arial"/>
          <w:sz w:val="24"/>
          <w:szCs w:val="24"/>
        </w:rPr>
        <w:t xml:space="preserve"> гостиничного бизнеса. </w:t>
      </w:r>
      <w:bookmarkStart w:id="0" w:name="_GoBack"/>
      <w:bookmarkEnd w:id="0"/>
    </w:p>
    <w:p w:rsidR="005271C7" w:rsidRPr="00E27B4A" w:rsidRDefault="0013302C" w:rsidP="00F43D5F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«Цифровой отель»</w:t>
      </w:r>
      <w:r w:rsidR="00FF34B4" w:rsidRPr="005F2E4B">
        <w:rPr>
          <w:rFonts w:ascii="Arial" w:hAnsi="Arial" w:cs="Arial"/>
          <w:sz w:val="24"/>
          <w:szCs w:val="24"/>
        </w:rPr>
        <w:t xml:space="preserve"> </w:t>
      </w:r>
      <w:r w:rsidR="00FF34B4" w:rsidRPr="005F2E4B">
        <w:rPr>
          <w:rFonts w:ascii="Arial" w:hAnsi="Arial" w:cs="Arial"/>
          <w:sz w:val="24"/>
          <w:szCs w:val="24"/>
          <w:shd w:val="clear" w:color="auto" w:fill="FFFFFF"/>
        </w:rPr>
        <w:t>— многофункциональный облачный сервис для гостиниц и любых других объектов размещения гостей</w:t>
      </w:r>
      <w:r w:rsidR="005F2E4B" w:rsidRPr="005F2E4B">
        <w:rPr>
          <w:rFonts w:ascii="Arial" w:hAnsi="Arial" w:cs="Arial"/>
          <w:sz w:val="24"/>
          <w:szCs w:val="24"/>
          <w:shd w:val="clear" w:color="auto" w:fill="FFFFFF"/>
        </w:rPr>
        <w:t xml:space="preserve">, который </w:t>
      </w:r>
      <w:r w:rsidR="009E2A66" w:rsidRPr="005F2E4B">
        <w:rPr>
          <w:rFonts w:ascii="Arial" w:hAnsi="Arial" w:cs="Arial"/>
          <w:sz w:val="24"/>
          <w:szCs w:val="24"/>
          <w:shd w:val="clear" w:color="auto" w:fill="FFFFFF"/>
        </w:rPr>
        <w:t xml:space="preserve">помогает </w:t>
      </w:r>
      <w:proofErr w:type="spellStart"/>
      <w:r w:rsidR="009E2A66" w:rsidRPr="005F2E4B">
        <w:rPr>
          <w:rFonts w:ascii="Arial" w:hAnsi="Arial" w:cs="Arial"/>
          <w:sz w:val="24"/>
          <w:szCs w:val="24"/>
          <w:shd w:val="clear" w:color="auto" w:fill="FFFFFF"/>
        </w:rPr>
        <w:t>отельерам</w:t>
      </w:r>
      <w:proofErr w:type="spellEnd"/>
      <w:r w:rsidR="009E2A66" w:rsidRPr="005F2E4B">
        <w:rPr>
          <w:rFonts w:ascii="Arial" w:hAnsi="Arial" w:cs="Arial"/>
          <w:sz w:val="24"/>
          <w:szCs w:val="24"/>
          <w:shd w:val="clear" w:color="auto" w:fill="FFFFFF"/>
        </w:rPr>
        <w:t xml:space="preserve"> грамотно управлять </w:t>
      </w:r>
      <w:r w:rsidR="00E96C21">
        <w:rPr>
          <w:rFonts w:ascii="Arial" w:hAnsi="Arial" w:cs="Arial"/>
          <w:sz w:val="24"/>
          <w:szCs w:val="24"/>
          <w:shd w:val="clear" w:color="auto" w:fill="FFFFFF"/>
        </w:rPr>
        <w:t>бизнес-</w:t>
      </w:r>
      <w:r w:rsidR="005F2E4B" w:rsidRPr="005F2E4B">
        <w:rPr>
          <w:rFonts w:ascii="Arial" w:hAnsi="Arial" w:cs="Arial"/>
          <w:sz w:val="24"/>
          <w:szCs w:val="24"/>
          <w:shd w:val="clear" w:color="auto" w:fill="FFFFFF"/>
        </w:rPr>
        <w:t xml:space="preserve">процессами. С помощью </w:t>
      </w:r>
      <w:r>
        <w:rPr>
          <w:rFonts w:ascii="Arial" w:hAnsi="Arial" w:cs="Arial"/>
          <w:sz w:val="24"/>
          <w:szCs w:val="24"/>
          <w:shd w:val="clear" w:color="auto" w:fill="FFFFFF"/>
        </w:rPr>
        <w:t>системы</w:t>
      </w:r>
      <w:r w:rsidR="005F2E4B" w:rsidRPr="005F2E4B">
        <w:rPr>
          <w:rFonts w:ascii="Arial" w:hAnsi="Arial" w:cs="Arial"/>
          <w:sz w:val="24"/>
          <w:szCs w:val="24"/>
          <w:shd w:val="clear" w:color="auto" w:fill="FFFFFF"/>
        </w:rPr>
        <w:t xml:space="preserve"> можно</w:t>
      </w:r>
      <w:r w:rsidR="00DB1773">
        <w:rPr>
          <w:rFonts w:ascii="Arial" w:hAnsi="Arial" w:cs="Arial"/>
          <w:sz w:val="24"/>
          <w:szCs w:val="24"/>
          <w:shd w:val="clear" w:color="auto" w:fill="FFFFFF"/>
        </w:rPr>
        <w:t xml:space="preserve"> отслеживать бронирование, </w:t>
      </w:r>
      <w:r w:rsidR="00420765">
        <w:rPr>
          <w:rFonts w:ascii="Arial" w:hAnsi="Arial" w:cs="Arial"/>
          <w:sz w:val="24"/>
          <w:szCs w:val="24"/>
          <w:shd w:val="clear" w:color="auto" w:fill="FFFFFF"/>
        </w:rPr>
        <w:t xml:space="preserve">а также </w:t>
      </w:r>
      <w:r w:rsidR="00DB1773">
        <w:rPr>
          <w:rFonts w:ascii="Arial" w:hAnsi="Arial" w:cs="Arial"/>
          <w:sz w:val="24"/>
          <w:szCs w:val="24"/>
          <w:shd w:val="clear" w:color="auto" w:fill="FFFFFF"/>
        </w:rPr>
        <w:t xml:space="preserve">контролировать персонал, </w:t>
      </w:r>
      <w:r w:rsidR="005271C7">
        <w:rPr>
          <w:rFonts w:ascii="Arial" w:hAnsi="Arial" w:cs="Arial"/>
          <w:sz w:val="24"/>
          <w:szCs w:val="24"/>
          <w:shd w:val="clear" w:color="auto" w:fill="FFFFFF"/>
        </w:rPr>
        <w:t>получать статистику использования услуг</w:t>
      </w:r>
      <w:r w:rsidR="007C74CC">
        <w:rPr>
          <w:rFonts w:ascii="Arial" w:hAnsi="Arial" w:cs="Arial"/>
          <w:sz w:val="24"/>
          <w:szCs w:val="24"/>
          <w:shd w:val="clear" w:color="auto" w:fill="FFFFFF"/>
        </w:rPr>
        <w:t>, вести финансовый учет, обеспечи</w:t>
      </w:r>
      <w:r w:rsidR="00420765">
        <w:rPr>
          <w:rFonts w:ascii="Arial" w:hAnsi="Arial" w:cs="Arial"/>
          <w:sz w:val="24"/>
          <w:szCs w:val="24"/>
          <w:shd w:val="clear" w:color="auto" w:fill="FFFFFF"/>
        </w:rPr>
        <w:t>ва</w:t>
      </w:r>
      <w:r w:rsidR="007C74CC">
        <w:rPr>
          <w:rFonts w:ascii="Arial" w:hAnsi="Arial" w:cs="Arial"/>
          <w:sz w:val="24"/>
          <w:szCs w:val="24"/>
          <w:shd w:val="clear" w:color="auto" w:fill="FFFFFF"/>
        </w:rPr>
        <w:t xml:space="preserve">ть </w:t>
      </w:r>
      <w:r w:rsidR="007C74CC" w:rsidRPr="007C74CC">
        <w:rPr>
          <w:rFonts w:ascii="Arial" w:hAnsi="Arial" w:cs="Arial"/>
          <w:sz w:val="24"/>
          <w:szCs w:val="24"/>
        </w:rPr>
        <w:t>централизованное и безопасное хр</w:t>
      </w:r>
      <w:r w:rsidR="003E0220">
        <w:rPr>
          <w:rFonts w:ascii="Arial" w:hAnsi="Arial" w:cs="Arial"/>
          <w:sz w:val="24"/>
          <w:szCs w:val="24"/>
        </w:rPr>
        <w:t>анение персональных данных</w:t>
      </w:r>
      <w:r w:rsidR="007C74CC">
        <w:rPr>
          <w:rFonts w:ascii="Arial" w:hAnsi="Arial" w:cs="Arial"/>
          <w:sz w:val="24"/>
          <w:szCs w:val="24"/>
        </w:rPr>
        <w:t xml:space="preserve">. </w:t>
      </w:r>
    </w:p>
    <w:p w:rsidR="00345125" w:rsidRPr="00EE2C71" w:rsidRDefault="00420765" w:rsidP="00F43D5F">
      <w:pPr>
        <w:spacing w:before="120" w:after="120" w:line="240" w:lineRule="auto"/>
        <w:ind w:right="-14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Оператор предложил</w:t>
      </w:r>
      <w:r w:rsidR="00124F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4F31">
        <w:rPr>
          <w:rFonts w:ascii="Arial" w:hAnsi="Arial" w:cs="Arial"/>
          <w:color w:val="000000"/>
          <w:sz w:val="24"/>
          <w:szCs w:val="24"/>
        </w:rPr>
        <w:t xml:space="preserve">как </w:t>
      </w:r>
      <w:proofErr w:type="spellStart"/>
      <w:r w:rsidR="00124F31">
        <w:rPr>
          <w:rFonts w:ascii="Arial" w:hAnsi="Arial" w:cs="Arial"/>
          <w:color w:val="000000"/>
          <w:sz w:val="24"/>
          <w:szCs w:val="24"/>
        </w:rPr>
        <w:t>десктопн</w:t>
      </w:r>
      <w:r>
        <w:rPr>
          <w:rFonts w:ascii="Arial" w:hAnsi="Arial" w:cs="Arial"/>
          <w:color w:val="000000"/>
          <w:sz w:val="24"/>
          <w:szCs w:val="24"/>
        </w:rPr>
        <w:t>ую</w:t>
      </w:r>
      <w:proofErr w:type="spellEnd"/>
      <w:r w:rsidR="00124F31">
        <w:rPr>
          <w:rFonts w:ascii="Arial" w:hAnsi="Arial" w:cs="Arial"/>
          <w:color w:val="000000"/>
          <w:sz w:val="24"/>
          <w:szCs w:val="24"/>
        </w:rPr>
        <w:t xml:space="preserve">, так и </w:t>
      </w:r>
      <w:proofErr w:type="spellStart"/>
      <w:r w:rsidR="00124F31">
        <w:rPr>
          <w:rFonts w:ascii="Arial" w:hAnsi="Arial" w:cs="Arial"/>
          <w:color w:val="000000"/>
          <w:sz w:val="24"/>
          <w:szCs w:val="24"/>
        </w:rPr>
        <w:t>web</w:t>
      </w:r>
      <w:proofErr w:type="spellEnd"/>
      <w:r w:rsidR="00124F31">
        <w:rPr>
          <w:rFonts w:ascii="Arial" w:hAnsi="Arial" w:cs="Arial"/>
          <w:color w:val="000000"/>
          <w:sz w:val="24"/>
          <w:szCs w:val="24"/>
        </w:rPr>
        <w:t>-верси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="00124F31">
        <w:rPr>
          <w:rFonts w:ascii="Arial" w:hAnsi="Arial" w:cs="Arial"/>
          <w:color w:val="000000"/>
          <w:sz w:val="24"/>
          <w:szCs w:val="24"/>
        </w:rPr>
        <w:t xml:space="preserve"> «Цифрового отеля», которые </w:t>
      </w:r>
      <w:r w:rsidR="00301A7F">
        <w:rPr>
          <w:rFonts w:ascii="Arial" w:hAnsi="Arial" w:cs="Arial"/>
          <w:color w:val="000000"/>
          <w:sz w:val="24"/>
          <w:szCs w:val="24"/>
        </w:rPr>
        <w:t>интегрирую</w:t>
      </w:r>
      <w:r w:rsidR="002C40E3" w:rsidRPr="00D44A88">
        <w:rPr>
          <w:rFonts w:ascii="Arial" w:hAnsi="Arial" w:cs="Arial"/>
          <w:color w:val="000000"/>
          <w:sz w:val="24"/>
          <w:szCs w:val="24"/>
        </w:rPr>
        <w:t>тся</w:t>
      </w:r>
      <w:r w:rsidR="002C40E3" w:rsidRPr="00666131">
        <w:rPr>
          <w:rFonts w:ascii="Arial" w:hAnsi="Arial" w:cs="Arial"/>
          <w:color w:val="000000"/>
          <w:sz w:val="24"/>
          <w:szCs w:val="24"/>
        </w:rPr>
        <w:t xml:space="preserve"> со сторонними </w:t>
      </w:r>
      <w:r w:rsidR="007F2B17" w:rsidRPr="00666131">
        <w:rPr>
          <w:rFonts w:ascii="Arial" w:hAnsi="Arial" w:cs="Arial"/>
          <w:color w:val="000000"/>
          <w:sz w:val="24"/>
          <w:szCs w:val="24"/>
        </w:rPr>
        <w:t>программами</w:t>
      </w:r>
      <w:r w:rsidR="002C40E3" w:rsidRPr="00666131">
        <w:rPr>
          <w:rFonts w:ascii="Arial" w:hAnsi="Arial" w:cs="Arial"/>
          <w:color w:val="000000"/>
          <w:sz w:val="24"/>
          <w:szCs w:val="24"/>
        </w:rPr>
        <w:t xml:space="preserve">, например, </w:t>
      </w:r>
      <w:r w:rsidR="007F2B17" w:rsidRPr="00666131">
        <w:rPr>
          <w:rFonts w:ascii="Arial" w:hAnsi="Arial" w:cs="Arial"/>
          <w:color w:val="000000"/>
          <w:sz w:val="24"/>
          <w:szCs w:val="24"/>
        </w:rPr>
        <w:t xml:space="preserve">системами </w:t>
      </w:r>
      <w:r w:rsidR="002C40E3" w:rsidRPr="00666131">
        <w:rPr>
          <w:rFonts w:ascii="Arial" w:hAnsi="Arial" w:cs="Arial"/>
          <w:color w:val="000000"/>
          <w:sz w:val="24"/>
          <w:szCs w:val="24"/>
        </w:rPr>
        <w:t>бронирования</w:t>
      </w:r>
      <w:r w:rsidR="00694DAB">
        <w:rPr>
          <w:rFonts w:ascii="Arial" w:hAnsi="Arial" w:cs="Arial"/>
          <w:color w:val="000000"/>
          <w:sz w:val="24"/>
          <w:szCs w:val="24"/>
        </w:rPr>
        <w:t xml:space="preserve">, </w:t>
      </w:r>
      <w:r w:rsidR="002C40E3" w:rsidRPr="00666131">
        <w:rPr>
          <w:rFonts w:ascii="Arial" w:hAnsi="Arial" w:cs="Arial"/>
          <w:color w:val="000000"/>
          <w:sz w:val="24"/>
          <w:szCs w:val="24"/>
        </w:rPr>
        <w:t>финансовыми платформами</w:t>
      </w:r>
      <w:r w:rsidR="00EE2C71">
        <w:rPr>
          <w:rFonts w:ascii="Arial" w:hAnsi="Arial" w:cs="Arial"/>
          <w:color w:val="000000"/>
          <w:sz w:val="24"/>
          <w:szCs w:val="24"/>
        </w:rPr>
        <w:t xml:space="preserve">, </w:t>
      </w:r>
      <w:r w:rsidR="00694DAB">
        <w:rPr>
          <w:rFonts w:ascii="Arial" w:hAnsi="Arial" w:cs="Arial"/>
          <w:color w:val="000000"/>
          <w:sz w:val="24"/>
          <w:szCs w:val="24"/>
        </w:rPr>
        <w:t xml:space="preserve">видеонаблюдением. </w:t>
      </w:r>
    </w:p>
    <w:p w:rsidR="002C3D81" w:rsidRPr="00666131" w:rsidRDefault="002C3D81" w:rsidP="00F43D5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3"/>
        <w:jc w:val="both"/>
        <w:rPr>
          <w:rFonts w:ascii="Arial" w:eastAsiaTheme="minorHAnsi" w:hAnsi="Arial" w:cs="Arial"/>
          <w:sz w:val="24"/>
          <w:szCs w:val="24"/>
        </w:rPr>
      </w:pPr>
      <w:r w:rsidRPr="00666131">
        <w:rPr>
          <w:rFonts w:ascii="Arial" w:eastAsiaTheme="minorHAnsi" w:hAnsi="Arial" w:cs="Arial"/>
          <w:sz w:val="24"/>
          <w:szCs w:val="24"/>
        </w:rPr>
        <w:t>Павел Гонцов, директор филиала ПАО «Ростелеком» в Республике Татарстан:</w:t>
      </w:r>
    </w:p>
    <w:p w:rsidR="00900516" w:rsidRDefault="00F4593D" w:rsidP="00F43D5F">
      <w:pPr>
        <w:spacing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C3D81" w:rsidRPr="00666131">
        <w:rPr>
          <w:rFonts w:ascii="Arial" w:hAnsi="Arial" w:cs="Arial"/>
          <w:sz w:val="24"/>
          <w:szCs w:val="24"/>
        </w:rPr>
        <w:t xml:space="preserve">Мы предлагаем </w:t>
      </w:r>
      <w:r>
        <w:rPr>
          <w:rFonts w:ascii="Arial" w:hAnsi="Arial" w:cs="Arial"/>
          <w:sz w:val="24"/>
          <w:szCs w:val="24"/>
        </w:rPr>
        <w:t xml:space="preserve">клиентам в сфере туризма и гостиничного бизнеса </w:t>
      </w:r>
      <w:r w:rsidR="002C3D81" w:rsidRPr="00666131">
        <w:rPr>
          <w:rFonts w:ascii="Arial" w:hAnsi="Arial" w:cs="Arial"/>
          <w:sz w:val="24"/>
          <w:szCs w:val="24"/>
        </w:rPr>
        <w:t>к</w:t>
      </w:r>
      <w:r w:rsidR="00A50BE5">
        <w:rPr>
          <w:rFonts w:ascii="Arial" w:hAnsi="Arial" w:cs="Arial"/>
          <w:sz w:val="24"/>
          <w:szCs w:val="24"/>
        </w:rPr>
        <w:t>омплексное решение</w:t>
      </w:r>
      <w:r w:rsidR="002C3D81" w:rsidRPr="00666131">
        <w:rPr>
          <w:rFonts w:ascii="Arial" w:hAnsi="Arial" w:cs="Arial"/>
          <w:sz w:val="24"/>
          <w:szCs w:val="24"/>
        </w:rPr>
        <w:t xml:space="preserve"> </w:t>
      </w:r>
      <w:r w:rsidR="00DB2576">
        <w:rPr>
          <w:rFonts w:ascii="Arial" w:hAnsi="Arial" w:cs="Arial"/>
          <w:sz w:val="24"/>
          <w:szCs w:val="24"/>
        </w:rPr>
        <w:t xml:space="preserve">с защитой </w:t>
      </w:r>
      <w:r w:rsidR="002C3D81" w:rsidRPr="00666131">
        <w:rPr>
          <w:rFonts w:ascii="Arial" w:hAnsi="Arial" w:cs="Arial"/>
          <w:sz w:val="24"/>
          <w:szCs w:val="24"/>
        </w:rPr>
        <w:t>данных</w:t>
      </w:r>
      <w:r w:rsidR="0039426A" w:rsidRPr="00666131">
        <w:rPr>
          <w:rFonts w:ascii="Arial" w:hAnsi="Arial" w:cs="Arial"/>
          <w:sz w:val="24"/>
          <w:szCs w:val="24"/>
        </w:rPr>
        <w:t xml:space="preserve">. </w:t>
      </w:r>
      <w:r w:rsidR="00E345F6">
        <w:rPr>
          <w:rFonts w:ascii="Arial" w:hAnsi="Arial" w:cs="Arial"/>
          <w:sz w:val="24"/>
          <w:szCs w:val="24"/>
        </w:rPr>
        <w:t xml:space="preserve">Наш сервис </w:t>
      </w:r>
      <w:r w:rsidR="00A50BE5">
        <w:rPr>
          <w:rFonts w:ascii="Arial" w:hAnsi="Arial" w:cs="Arial"/>
          <w:sz w:val="24"/>
          <w:szCs w:val="24"/>
        </w:rPr>
        <w:t>п</w:t>
      </w:r>
      <w:r w:rsidR="00E96C21" w:rsidRPr="00666131">
        <w:rPr>
          <w:rFonts w:ascii="Arial" w:hAnsi="Arial" w:cs="Arial"/>
          <w:sz w:val="24"/>
          <w:szCs w:val="24"/>
        </w:rPr>
        <w:t>озвол</w:t>
      </w:r>
      <w:r w:rsidR="00E96C21">
        <w:rPr>
          <w:rFonts w:ascii="Arial" w:hAnsi="Arial" w:cs="Arial"/>
          <w:sz w:val="24"/>
          <w:szCs w:val="24"/>
        </w:rPr>
        <w:t>яе</w:t>
      </w:r>
      <w:r w:rsidR="00E96C21" w:rsidRPr="00666131">
        <w:rPr>
          <w:rFonts w:ascii="Arial" w:hAnsi="Arial" w:cs="Arial"/>
          <w:sz w:val="24"/>
          <w:szCs w:val="24"/>
        </w:rPr>
        <w:t xml:space="preserve">т </w:t>
      </w:r>
      <w:r w:rsidR="002C3D81" w:rsidRPr="00666131">
        <w:rPr>
          <w:rFonts w:ascii="Arial" w:hAnsi="Arial" w:cs="Arial"/>
          <w:sz w:val="24"/>
          <w:szCs w:val="24"/>
        </w:rPr>
        <w:t xml:space="preserve">отелям заменить программное обеспечение иностранных </w:t>
      </w:r>
      <w:proofErr w:type="spellStart"/>
      <w:r w:rsidR="002C3D81" w:rsidRPr="00666131">
        <w:rPr>
          <w:rFonts w:ascii="Arial" w:hAnsi="Arial" w:cs="Arial"/>
          <w:sz w:val="24"/>
          <w:szCs w:val="24"/>
        </w:rPr>
        <w:t>вендоров</w:t>
      </w:r>
      <w:proofErr w:type="spellEnd"/>
      <w:r w:rsidR="002C3D81" w:rsidRPr="00666131">
        <w:rPr>
          <w:rFonts w:ascii="Arial" w:hAnsi="Arial" w:cs="Arial"/>
          <w:sz w:val="24"/>
          <w:szCs w:val="24"/>
        </w:rPr>
        <w:t xml:space="preserve"> на новый </w:t>
      </w:r>
      <w:r w:rsidR="00AB170D">
        <w:rPr>
          <w:rFonts w:ascii="Arial" w:hAnsi="Arial" w:cs="Arial"/>
          <w:sz w:val="24"/>
          <w:szCs w:val="24"/>
        </w:rPr>
        <w:t xml:space="preserve">многофункциональный и технологичный </w:t>
      </w:r>
      <w:r w:rsidR="00506B5E">
        <w:rPr>
          <w:rFonts w:ascii="Arial" w:hAnsi="Arial" w:cs="Arial"/>
          <w:sz w:val="24"/>
          <w:szCs w:val="24"/>
        </w:rPr>
        <w:t xml:space="preserve">продукт. Важное преимущество </w:t>
      </w:r>
      <w:r w:rsidR="00506B5E" w:rsidRPr="00900516">
        <w:rPr>
          <w:rFonts w:ascii="Arial" w:hAnsi="Arial" w:cs="Arial"/>
          <w:sz w:val="24"/>
          <w:szCs w:val="24"/>
        </w:rPr>
        <w:t>“</w:t>
      </w:r>
      <w:r w:rsidR="00506B5E">
        <w:rPr>
          <w:rFonts w:ascii="Arial" w:hAnsi="Arial" w:cs="Arial"/>
          <w:sz w:val="24"/>
          <w:szCs w:val="24"/>
        </w:rPr>
        <w:t>Цифрового отеля</w:t>
      </w:r>
      <w:r w:rsidR="00506B5E" w:rsidRPr="00900516">
        <w:rPr>
          <w:rFonts w:ascii="Arial" w:hAnsi="Arial" w:cs="Arial"/>
          <w:sz w:val="24"/>
          <w:szCs w:val="24"/>
        </w:rPr>
        <w:t xml:space="preserve">” </w:t>
      </w:r>
      <w:r w:rsidR="00506B5E" w:rsidRPr="00666131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="00900516">
        <w:rPr>
          <w:rFonts w:ascii="Arial" w:hAnsi="Arial" w:cs="Arial"/>
          <w:sz w:val="24"/>
          <w:szCs w:val="24"/>
        </w:rPr>
        <w:t xml:space="preserve"> </w:t>
      </w:r>
      <w:r w:rsidR="00420765">
        <w:rPr>
          <w:rFonts w:ascii="Arial" w:hAnsi="Arial" w:cs="Arial"/>
          <w:sz w:val="24"/>
          <w:szCs w:val="24"/>
        </w:rPr>
        <w:t xml:space="preserve">техническая </w:t>
      </w:r>
      <w:r w:rsidR="00A35D90" w:rsidRPr="00666131">
        <w:rPr>
          <w:rFonts w:ascii="Arial" w:hAnsi="Arial" w:cs="Arial"/>
          <w:sz w:val="24"/>
          <w:szCs w:val="24"/>
        </w:rPr>
        <w:t>поддержка в режиме 24/7</w:t>
      </w:r>
      <w:r w:rsidR="00132739" w:rsidRPr="00666131">
        <w:rPr>
          <w:rFonts w:ascii="Arial" w:hAnsi="Arial" w:cs="Arial"/>
          <w:sz w:val="24"/>
          <w:szCs w:val="24"/>
        </w:rPr>
        <w:t>.</w:t>
      </w:r>
      <w:r w:rsidR="00900516">
        <w:rPr>
          <w:rFonts w:ascii="Arial" w:hAnsi="Arial" w:cs="Arial"/>
          <w:sz w:val="24"/>
          <w:szCs w:val="24"/>
        </w:rPr>
        <w:t xml:space="preserve"> </w:t>
      </w:r>
      <w:r w:rsidR="00277D59">
        <w:rPr>
          <w:rFonts w:ascii="Arial" w:hAnsi="Arial" w:cs="Arial"/>
          <w:sz w:val="24"/>
          <w:szCs w:val="24"/>
        </w:rPr>
        <w:t xml:space="preserve">Специалисты </w:t>
      </w:r>
      <w:r w:rsidR="00277D59" w:rsidRPr="00277D59">
        <w:rPr>
          <w:rFonts w:ascii="Arial" w:hAnsi="Arial" w:cs="Arial"/>
          <w:sz w:val="24"/>
          <w:szCs w:val="24"/>
        </w:rPr>
        <w:t>“</w:t>
      </w:r>
      <w:r w:rsidR="00277D59">
        <w:rPr>
          <w:rFonts w:ascii="Arial" w:hAnsi="Arial" w:cs="Arial"/>
          <w:sz w:val="24"/>
          <w:szCs w:val="24"/>
        </w:rPr>
        <w:t>Ростелекома</w:t>
      </w:r>
      <w:r w:rsidR="00277D59" w:rsidRPr="00277D59">
        <w:rPr>
          <w:rFonts w:ascii="Arial" w:hAnsi="Arial" w:cs="Arial"/>
          <w:sz w:val="24"/>
          <w:szCs w:val="24"/>
        </w:rPr>
        <w:t>”</w:t>
      </w:r>
      <w:r w:rsidR="006002C3">
        <w:rPr>
          <w:rFonts w:ascii="Arial" w:hAnsi="Arial" w:cs="Arial"/>
          <w:sz w:val="24"/>
          <w:szCs w:val="24"/>
        </w:rPr>
        <w:t xml:space="preserve"> </w:t>
      </w:r>
      <w:r w:rsidR="00420765">
        <w:rPr>
          <w:rFonts w:ascii="Arial" w:hAnsi="Arial" w:cs="Arial"/>
          <w:sz w:val="24"/>
          <w:szCs w:val="24"/>
        </w:rPr>
        <w:t xml:space="preserve">могут </w:t>
      </w:r>
      <w:r w:rsidR="006002C3">
        <w:rPr>
          <w:rFonts w:ascii="Arial" w:hAnsi="Arial" w:cs="Arial"/>
          <w:sz w:val="24"/>
          <w:szCs w:val="24"/>
        </w:rPr>
        <w:t>подготов</w:t>
      </w:r>
      <w:r w:rsidR="00420765">
        <w:rPr>
          <w:rFonts w:ascii="Arial" w:hAnsi="Arial" w:cs="Arial"/>
          <w:sz w:val="24"/>
          <w:szCs w:val="24"/>
        </w:rPr>
        <w:t>ить</w:t>
      </w:r>
      <w:r w:rsidR="006002C3">
        <w:rPr>
          <w:rFonts w:ascii="Arial" w:hAnsi="Arial" w:cs="Arial"/>
          <w:sz w:val="24"/>
          <w:szCs w:val="24"/>
        </w:rPr>
        <w:t xml:space="preserve"> индивидуальное предложение для каждого </w:t>
      </w:r>
      <w:r w:rsidR="00EE537C">
        <w:rPr>
          <w:rFonts w:ascii="Arial" w:hAnsi="Arial" w:cs="Arial"/>
          <w:sz w:val="24"/>
          <w:szCs w:val="24"/>
        </w:rPr>
        <w:t>заказчика</w:t>
      </w:r>
      <w:r w:rsidR="006002C3">
        <w:rPr>
          <w:rFonts w:ascii="Arial" w:hAnsi="Arial" w:cs="Arial"/>
          <w:sz w:val="24"/>
          <w:szCs w:val="24"/>
        </w:rPr>
        <w:t xml:space="preserve">». </w:t>
      </w:r>
    </w:p>
    <w:p w:rsidR="009A2D9D" w:rsidRPr="00666131" w:rsidRDefault="009A2D9D" w:rsidP="00F43D5F">
      <w:pPr>
        <w:spacing w:before="120"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666131">
        <w:rPr>
          <w:rFonts w:ascii="Arial" w:hAnsi="Arial" w:cs="Arial"/>
          <w:sz w:val="24"/>
          <w:szCs w:val="24"/>
        </w:rPr>
        <w:t xml:space="preserve">Наталья </w:t>
      </w:r>
      <w:proofErr w:type="spellStart"/>
      <w:r w:rsidRPr="00666131">
        <w:rPr>
          <w:rFonts w:ascii="Arial" w:hAnsi="Arial" w:cs="Arial"/>
          <w:sz w:val="24"/>
          <w:szCs w:val="24"/>
        </w:rPr>
        <w:t>Назмиева</w:t>
      </w:r>
      <w:proofErr w:type="spellEnd"/>
      <w:r w:rsidRPr="00666131">
        <w:rPr>
          <w:rFonts w:ascii="Arial" w:hAnsi="Arial" w:cs="Arial"/>
          <w:sz w:val="24"/>
          <w:szCs w:val="24"/>
        </w:rPr>
        <w:t>, в</w:t>
      </w:r>
      <w:r w:rsidR="00F96C77">
        <w:rPr>
          <w:rFonts w:ascii="Arial" w:hAnsi="Arial" w:cs="Arial"/>
          <w:sz w:val="24"/>
          <w:szCs w:val="24"/>
        </w:rPr>
        <w:t xml:space="preserve">едущий маркетолог бизнес-отеля </w:t>
      </w:r>
      <w:proofErr w:type="spellStart"/>
      <w:r w:rsidR="00F96C77">
        <w:rPr>
          <w:rFonts w:ascii="Arial" w:hAnsi="Arial" w:cs="Arial"/>
          <w:sz w:val="24"/>
          <w:szCs w:val="24"/>
        </w:rPr>
        <w:t>Open</w:t>
      </w:r>
      <w:proofErr w:type="spellEnd"/>
      <w:r w:rsidR="00F96C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C77">
        <w:rPr>
          <w:rFonts w:ascii="Arial" w:hAnsi="Arial" w:cs="Arial"/>
          <w:sz w:val="24"/>
          <w:szCs w:val="24"/>
        </w:rPr>
        <w:t>City</w:t>
      </w:r>
      <w:proofErr w:type="spellEnd"/>
      <w:r w:rsidR="00F96C77">
        <w:rPr>
          <w:rFonts w:ascii="Arial" w:hAnsi="Arial" w:cs="Arial"/>
          <w:sz w:val="24"/>
          <w:szCs w:val="24"/>
        </w:rPr>
        <w:t xml:space="preserve"> </w:t>
      </w:r>
      <w:r w:rsidR="00443D3D">
        <w:rPr>
          <w:rFonts w:ascii="Arial" w:hAnsi="Arial" w:cs="Arial"/>
          <w:sz w:val="24"/>
          <w:szCs w:val="24"/>
        </w:rPr>
        <w:t>в</w:t>
      </w:r>
      <w:r w:rsidR="00EC045F" w:rsidRPr="00666131">
        <w:rPr>
          <w:rFonts w:ascii="Arial" w:hAnsi="Arial" w:cs="Arial"/>
          <w:sz w:val="24"/>
          <w:szCs w:val="24"/>
        </w:rPr>
        <w:t xml:space="preserve"> </w:t>
      </w:r>
      <w:r w:rsidR="00443D3D" w:rsidRPr="00666131">
        <w:rPr>
          <w:rFonts w:ascii="Arial" w:hAnsi="Arial" w:cs="Arial"/>
          <w:sz w:val="24"/>
          <w:szCs w:val="24"/>
        </w:rPr>
        <w:t>Набережны</w:t>
      </w:r>
      <w:r w:rsidR="00443D3D">
        <w:rPr>
          <w:rFonts w:ascii="Arial" w:hAnsi="Arial" w:cs="Arial"/>
          <w:sz w:val="24"/>
          <w:szCs w:val="24"/>
        </w:rPr>
        <w:t>х</w:t>
      </w:r>
      <w:r w:rsidR="00443D3D" w:rsidRPr="00666131">
        <w:rPr>
          <w:rFonts w:ascii="Arial" w:hAnsi="Arial" w:cs="Arial"/>
          <w:sz w:val="24"/>
          <w:szCs w:val="24"/>
        </w:rPr>
        <w:t xml:space="preserve"> Челн</w:t>
      </w:r>
      <w:r w:rsidR="00443D3D">
        <w:rPr>
          <w:rFonts w:ascii="Arial" w:hAnsi="Arial" w:cs="Arial"/>
          <w:sz w:val="24"/>
          <w:szCs w:val="24"/>
        </w:rPr>
        <w:t>ах</w:t>
      </w:r>
      <w:r w:rsidRPr="00666131">
        <w:rPr>
          <w:rFonts w:ascii="Arial" w:hAnsi="Arial" w:cs="Arial"/>
          <w:sz w:val="24"/>
          <w:szCs w:val="24"/>
        </w:rPr>
        <w:t>:</w:t>
      </w:r>
    </w:p>
    <w:p w:rsidR="00345125" w:rsidRPr="00B969D4" w:rsidRDefault="009A2D9D" w:rsidP="00F43D5F">
      <w:pPr>
        <w:spacing w:before="120"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666131">
        <w:rPr>
          <w:rFonts w:ascii="Arial" w:hAnsi="Arial" w:cs="Arial"/>
          <w:sz w:val="24"/>
          <w:szCs w:val="24"/>
        </w:rPr>
        <w:t>«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Провайдер</w:t>
      </w:r>
      <w:r w:rsidR="00EE53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представил</w:t>
      </w:r>
      <w:r w:rsidR="00A24C74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969D4">
        <w:rPr>
          <w:rFonts w:ascii="Arial" w:hAnsi="Arial" w:cs="Arial"/>
          <w:sz w:val="24"/>
          <w:szCs w:val="24"/>
        </w:rPr>
        <w:t xml:space="preserve">интересную систему, которую можно </w:t>
      </w:r>
      <w:r w:rsidR="00420765">
        <w:rPr>
          <w:rFonts w:ascii="Arial" w:hAnsi="Arial" w:cs="Arial"/>
          <w:sz w:val="24"/>
          <w:szCs w:val="24"/>
        </w:rPr>
        <w:t>эффективно интегрировать в работу служб отеля</w:t>
      </w:r>
      <w:r w:rsidR="00B969D4">
        <w:rPr>
          <w:rFonts w:ascii="Arial" w:hAnsi="Arial" w:cs="Arial"/>
          <w:sz w:val="24"/>
          <w:szCs w:val="24"/>
        </w:rPr>
        <w:t xml:space="preserve">. </w:t>
      </w:r>
      <w:r w:rsidR="00A24C74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нас 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особенно </w:t>
      </w:r>
      <w:r w:rsidR="00A24C74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актуальны 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сервис </w:t>
      </w:r>
      <w:r w:rsidR="003F01F7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распознавани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="009D5BD3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лиц и </w:t>
      </w:r>
      <w:r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номеров машин</w:t>
      </w:r>
      <w:r w:rsidR="00A24C74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решения по </w:t>
      </w:r>
      <w:proofErr w:type="spellStart"/>
      <w:r w:rsidR="00EB7A70">
        <w:rPr>
          <w:rFonts w:ascii="Arial" w:hAnsi="Arial" w:cs="Arial"/>
          <w:color w:val="000000"/>
          <w:sz w:val="24"/>
          <w:szCs w:val="24"/>
          <w:shd w:val="clear" w:color="auto" w:fill="FFFFFF"/>
        </w:rPr>
        <w:t>аудио</w:t>
      </w:r>
      <w:r w:rsidR="00E802F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</w:t>
      </w:r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proofErr w:type="spellEnd"/>
      <w:r w:rsidR="00420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7A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качества обслуживания</w:t>
      </w:r>
      <w:r w:rsidR="00495A85" w:rsidRPr="006661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». </w:t>
      </w:r>
    </w:p>
    <w:p w:rsidR="00EC5416" w:rsidRPr="00666131" w:rsidRDefault="00EC5416" w:rsidP="00F43D5F">
      <w:pPr>
        <w:spacing w:before="120"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666131">
        <w:rPr>
          <w:rFonts w:ascii="Arial" w:hAnsi="Arial" w:cs="Arial"/>
          <w:sz w:val="24"/>
          <w:szCs w:val="24"/>
        </w:rPr>
        <w:t>Индира Александрова, начальник отдела телеком</w:t>
      </w:r>
      <w:r w:rsidR="00B9659F">
        <w:rPr>
          <w:rFonts w:ascii="Arial" w:hAnsi="Arial" w:cs="Arial"/>
          <w:sz w:val="24"/>
          <w:szCs w:val="24"/>
        </w:rPr>
        <w:t xml:space="preserve">муникационных технологий отеля </w:t>
      </w:r>
      <w:proofErr w:type="spellStart"/>
      <w:r w:rsidRPr="00666131">
        <w:rPr>
          <w:rFonts w:ascii="Arial" w:hAnsi="Arial" w:cs="Arial"/>
          <w:sz w:val="24"/>
          <w:szCs w:val="24"/>
          <w:lang w:val="en-US"/>
        </w:rPr>
        <w:t>Korston</w:t>
      </w:r>
      <w:proofErr w:type="spellEnd"/>
      <w:r w:rsidR="00B9659F">
        <w:rPr>
          <w:rFonts w:ascii="Arial" w:hAnsi="Arial" w:cs="Arial"/>
          <w:sz w:val="24"/>
          <w:szCs w:val="24"/>
        </w:rPr>
        <w:t xml:space="preserve"> </w:t>
      </w:r>
      <w:r w:rsidR="00443D3D">
        <w:rPr>
          <w:rFonts w:ascii="Arial" w:hAnsi="Arial" w:cs="Arial"/>
          <w:sz w:val="24"/>
          <w:szCs w:val="24"/>
        </w:rPr>
        <w:t>в</w:t>
      </w:r>
      <w:r w:rsidRPr="00666131">
        <w:rPr>
          <w:rFonts w:ascii="Arial" w:hAnsi="Arial" w:cs="Arial"/>
          <w:sz w:val="24"/>
          <w:szCs w:val="24"/>
        </w:rPr>
        <w:t xml:space="preserve"> </w:t>
      </w:r>
      <w:r w:rsidR="00443D3D" w:rsidRPr="00666131">
        <w:rPr>
          <w:rFonts w:ascii="Arial" w:hAnsi="Arial" w:cs="Arial"/>
          <w:sz w:val="24"/>
          <w:szCs w:val="24"/>
        </w:rPr>
        <w:t>Казан</w:t>
      </w:r>
      <w:r w:rsidR="00443D3D">
        <w:rPr>
          <w:rFonts w:ascii="Arial" w:hAnsi="Arial" w:cs="Arial"/>
          <w:sz w:val="24"/>
          <w:szCs w:val="24"/>
        </w:rPr>
        <w:t>и</w:t>
      </w:r>
      <w:r w:rsidRPr="00666131">
        <w:rPr>
          <w:rFonts w:ascii="Arial" w:hAnsi="Arial" w:cs="Arial"/>
          <w:sz w:val="24"/>
          <w:szCs w:val="24"/>
        </w:rPr>
        <w:t>:</w:t>
      </w:r>
    </w:p>
    <w:p w:rsidR="004E2142" w:rsidRPr="00C35063" w:rsidRDefault="00EC5416" w:rsidP="00F43D5F">
      <w:pPr>
        <w:spacing w:before="120" w:after="12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666131">
        <w:rPr>
          <w:rFonts w:ascii="Arial" w:hAnsi="Arial" w:cs="Arial"/>
          <w:sz w:val="24"/>
          <w:szCs w:val="24"/>
        </w:rPr>
        <w:t>«</w:t>
      </w:r>
      <w:r w:rsidR="004E4396" w:rsidRPr="00666131">
        <w:rPr>
          <w:rFonts w:ascii="Arial" w:hAnsi="Arial" w:cs="Arial"/>
          <w:sz w:val="24"/>
          <w:szCs w:val="24"/>
        </w:rPr>
        <w:t xml:space="preserve">Поскольку в наш отель могут заселяться до 300 </w:t>
      </w:r>
      <w:r w:rsidR="00144F73" w:rsidRPr="00666131">
        <w:rPr>
          <w:rFonts w:ascii="Arial" w:hAnsi="Arial" w:cs="Arial"/>
          <w:sz w:val="24"/>
          <w:szCs w:val="24"/>
        </w:rPr>
        <w:t xml:space="preserve">человек </w:t>
      </w:r>
      <w:r w:rsidR="004E4396" w:rsidRPr="00666131">
        <w:rPr>
          <w:rFonts w:ascii="Arial" w:hAnsi="Arial" w:cs="Arial"/>
          <w:sz w:val="24"/>
          <w:szCs w:val="24"/>
        </w:rPr>
        <w:t xml:space="preserve">одновременно, для нас важны инструменты, которые могли бы </w:t>
      </w:r>
      <w:r w:rsidR="00BB0E23" w:rsidRPr="00666131">
        <w:rPr>
          <w:rFonts w:ascii="Arial" w:hAnsi="Arial" w:cs="Arial"/>
          <w:sz w:val="24"/>
          <w:szCs w:val="24"/>
        </w:rPr>
        <w:t>уменьшит</w:t>
      </w:r>
      <w:r w:rsidR="00D02B76" w:rsidRPr="00666131">
        <w:rPr>
          <w:rFonts w:ascii="Arial" w:hAnsi="Arial" w:cs="Arial"/>
          <w:sz w:val="24"/>
          <w:szCs w:val="24"/>
        </w:rPr>
        <w:t xml:space="preserve">ь </w:t>
      </w:r>
      <w:r w:rsidR="00BB0E23" w:rsidRPr="00666131">
        <w:rPr>
          <w:rFonts w:ascii="Arial" w:hAnsi="Arial" w:cs="Arial"/>
          <w:sz w:val="24"/>
          <w:szCs w:val="24"/>
        </w:rPr>
        <w:t>нагрузку на персонал и ускорит</w:t>
      </w:r>
      <w:r w:rsidR="007D66E7">
        <w:rPr>
          <w:rFonts w:ascii="Arial" w:hAnsi="Arial" w:cs="Arial"/>
          <w:sz w:val="24"/>
          <w:szCs w:val="24"/>
        </w:rPr>
        <w:t>ь процесс регистрации гостей</w:t>
      </w:r>
      <w:r w:rsidR="00FD1562">
        <w:rPr>
          <w:rFonts w:ascii="Arial" w:hAnsi="Arial" w:cs="Arial"/>
          <w:sz w:val="24"/>
          <w:szCs w:val="24"/>
        </w:rPr>
        <w:t xml:space="preserve">. </w:t>
      </w:r>
      <w:r w:rsidR="00FD1562" w:rsidRPr="007C2DF5">
        <w:rPr>
          <w:rFonts w:ascii="Arial" w:hAnsi="Arial" w:cs="Arial"/>
          <w:sz w:val="24"/>
          <w:szCs w:val="24"/>
        </w:rPr>
        <w:t>“</w:t>
      </w:r>
      <w:r w:rsidR="00FD1562">
        <w:rPr>
          <w:rFonts w:ascii="Arial" w:hAnsi="Arial" w:cs="Arial"/>
          <w:sz w:val="24"/>
          <w:szCs w:val="24"/>
        </w:rPr>
        <w:t>Цифровой отель</w:t>
      </w:r>
      <w:r w:rsidR="00FD1562" w:rsidRPr="007C2DF5">
        <w:rPr>
          <w:rFonts w:ascii="Arial" w:hAnsi="Arial" w:cs="Arial"/>
          <w:sz w:val="24"/>
          <w:szCs w:val="24"/>
        </w:rPr>
        <w:t xml:space="preserve">” </w:t>
      </w:r>
      <w:r w:rsidR="00420765">
        <w:rPr>
          <w:rFonts w:ascii="Arial" w:hAnsi="Arial" w:cs="Arial"/>
          <w:sz w:val="24"/>
          <w:szCs w:val="24"/>
        </w:rPr>
        <w:t>такие возможности представляет</w:t>
      </w:r>
      <w:r w:rsidR="007D66E7">
        <w:rPr>
          <w:rFonts w:ascii="Arial" w:hAnsi="Arial" w:cs="Arial"/>
          <w:sz w:val="24"/>
          <w:szCs w:val="24"/>
        </w:rPr>
        <w:t>»</w:t>
      </w:r>
      <w:r w:rsidR="00BB0E23" w:rsidRPr="00666131">
        <w:rPr>
          <w:rFonts w:ascii="Arial" w:hAnsi="Arial" w:cs="Arial"/>
          <w:sz w:val="24"/>
          <w:szCs w:val="24"/>
        </w:rPr>
        <w:t xml:space="preserve">. </w:t>
      </w:r>
    </w:p>
    <w:p w:rsidR="00E21009" w:rsidRPr="00874DFB" w:rsidRDefault="008B2726" w:rsidP="00EA26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center"/>
        <w:rPr>
          <w:rFonts w:ascii="Arial" w:eastAsia="Arial" w:hAnsi="Arial" w:cs="Arial"/>
          <w:b/>
          <w:sz w:val="20"/>
          <w:szCs w:val="20"/>
        </w:rPr>
      </w:pPr>
      <w:r w:rsidRPr="00874DFB">
        <w:rPr>
          <w:rFonts w:ascii="Arial" w:eastAsia="Arial" w:hAnsi="Arial" w:cs="Arial"/>
        </w:rPr>
        <w:t>***</w:t>
      </w:r>
    </w:p>
    <w:p w:rsidR="006148A7" w:rsidRPr="00874DFB" w:rsidRDefault="00177427" w:rsidP="007A48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 w:rsidRPr="00874DFB">
        <w:rPr>
          <w:rFonts w:ascii="Arial" w:eastAsia="Arial" w:hAnsi="Arial" w:cs="Arial"/>
          <w:b/>
          <w:sz w:val="20"/>
          <w:szCs w:val="20"/>
        </w:rPr>
        <w:t>«Ростелеком»</w:t>
      </w:r>
      <w:r w:rsidRPr="00874DFB">
        <w:rPr>
          <w:rFonts w:ascii="Arial" w:eastAsia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признанный технологический лидер в области электронного правительства, </w:t>
      </w:r>
      <w:proofErr w:type="spellStart"/>
      <w:r w:rsidRPr="00874DFB">
        <w:rPr>
          <w:rFonts w:ascii="Arial" w:eastAsia="Arial" w:hAnsi="Arial" w:cs="Arial"/>
          <w:sz w:val="20"/>
          <w:szCs w:val="20"/>
        </w:rPr>
        <w:t>кибербезопасности</w:t>
      </w:r>
      <w:proofErr w:type="spellEnd"/>
      <w:r w:rsidRPr="00874DFB">
        <w:rPr>
          <w:rFonts w:ascii="Arial" w:eastAsia="Arial" w:hAnsi="Arial" w:cs="Arial"/>
          <w:sz w:val="20"/>
          <w:szCs w:val="20"/>
        </w:rPr>
        <w:t>, дата-центров и облачных вычислений, биометрии, здравоохранения, образования, жилищно-коммунальных услуг.</w:t>
      </w:r>
    </w:p>
    <w:p w:rsidR="00220A7D" w:rsidRPr="00874DFB" w:rsidRDefault="00177427" w:rsidP="007A4824">
      <w:pPr>
        <w:spacing w:after="120"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 w:rsidRPr="00874DFB">
        <w:rPr>
          <w:rFonts w:ascii="Arial" w:eastAsia="Arial" w:hAnsi="Arial" w:cs="Arial"/>
          <w:sz w:val="20"/>
          <w:szCs w:val="20"/>
        </w:rPr>
        <w:t xml:space="preserve">В </w:t>
      </w:r>
      <w:r w:rsidR="00FA70CF" w:rsidRPr="00874DFB">
        <w:rPr>
          <w:rFonts w:ascii="Arial" w:eastAsia="Arial" w:hAnsi="Arial" w:cs="Arial"/>
          <w:sz w:val="20"/>
          <w:szCs w:val="20"/>
        </w:rPr>
        <w:t>Республике Татарстан</w:t>
      </w:r>
      <w:r w:rsidRPr="00874DFB">
        <w:rPr>
          <w:rFonts w:ascii="Arial" w:eastAsia="Arial" w:hAnsi="Arial" w:cs="Arial"/>
          <w:sz w:val="20"/>
          <w:szCs w:val="20"/>
        </w:rPr>
        <w:t xml:space="preserve">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9">
        <w:r w:rsidRPr="00874DFB">
          <w:rPr>
            <w:rFonts w:ascii="Arial" w:eastAsia="Arial" w:hAnsi="Arial" w:cs="Arial"/>
            <w:sz w:val="20"/>
            <w:szCs w:val="20"/>
            <w:u w:val="single"/>
          </w:rPr>
          <w:t>www.rt.ru</w:t>
        </w:r>
      </w:hyperlink>
      <w:r w:rsidRPr="00874DFB">
        <w:rPr>
          <w:rFonts w:ascii="Arial" w:eastAsia="Arial" w:hAnsi="Arial" w:cs="Arial"/>
          <w:sz w:val="20"/>
          <w:szCs w:val="20"/>
        </w:rPr>
        <w:t>.</w:t>
      </w:r>
    </w:p>
    <w:sectPr w:rsidR="00220A7D" w:rsidRPr="00874DFB" w:rsidSect="001F1FC7">
      <w:headerReference w:type="first" r:id="rId10"/>
      <w:pgSz w:w="11906" w:h="16838"/>
      <w:pgMar w:top="1134" w:right="991" w:bottom="1134" w:left="1276" w:header="851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94" w:rsidRDefault="000F4994">
      <w:pPr>
        <w:spacing w:after="0" w:line="240" w:lineRule="auto"/>
      </w:pPr>
      <w:r>
        <w:separator/>
      </w:r>
    </w:p>
  </w:endnote>
  <w:endnote w:type="continuationSeparator" w:id="0">
    <w:p w:rsidR="000F4994" w:rsidRDefault="000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94" w:rsidRDefault="000F4994">
      <w:pPr>
        <w:spacing w:after="0" w:line="240" w:lineRule="auto"/>
      </w:pPr>
      <w:r>
        <w:separator/>
      </w:r>
    </w:p>
  </w:footnote>
  <w:footnote w:type="continuationSeparator" w:id="0">
    <w:p w:rsidR="000F4994" w:rsidRDefault="000F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A7" w:rsidRDefault="001774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212975" cy="82931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297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345"/>
    <w:multiLevelType w:val="hybridMultilevel"/>
    <w:tmpl w:val="05EA1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B4"/>
    <w:multiLevelType w:val="hybridMultilevel"/>
    <w:tmpl w:val="6C46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352"/>
    <w:multiLevelType w:val="hybridMultilevel"/>
    <w:tmpl w:val="B8AE6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4594"/>
    <w:multiLevelType w:val="hybridMultilevel"/>
    <w:tmpl w:val="E68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B49B1"/>
    <w:multiLevelType w:val="hybridMultilevel"/>
    <w:tmpl w:val="EE70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3A0"/>
    <w:multiLevelType w:val="hybridMultilevel"/>
    <w:tmpl w:val="7E5E4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7"/>
    <w:rsid w:val="00004900"/>
    <w:rsid w:val="0001040B"/>
    <w:rsid w:val="00010C1A"/>
    <w:rsid w:val="00015837"/>
    <w:rsid w:val="000219E1"/>
    <w:rsid w:val="00024254"/>
    <w:rsid w:val="00025BC6"/>
    <w:rsid w:val="00026538"/>
    <w:rsid w:val="0002734D"/>
    <w:rsid w:val="00030772"/>
    <w:rsid w:val="00032179"/>
    <w:rsid w:val="0004058F"/>
    <w:rsid w:val="000423BA"/>
    <w:rsid w:val="000448BB"/>
    <w:rsid w:val="00052117"/>
    <w:rsid w:val="00054219"/>
    <w:rsid w:val="00054B35"/>
    <w:rsid w:val="00054DFE"/>
    <w:rsid w:val="0005658A"/>
    <w:rsid w:val="00061A4A"/>
    <w:rsid w:val="000624BB"/>
    <w:rsid w:val="00063693"/>
    <w:rsid w:val="00064D6A"/>
    <w:rsid w:val="00074C5A"/>
    <w:rsid w:val="00081974"/>
    <w:rsid w:val="0008593C"/>
    <w:rsid w:val="000A2BFD"/>
    <w:rsid w:val="000A49CC"/>
    <w:rsid w:val="000A7C09"/>
    <w:rsid w:val="000B1CB8"/>
    <w:rsid w:val="000B5AA5"/>
    <w:rsid w:val="000C049B"/>
    <w:rsid w:val="000C1104"/>
    <w:rsid w:val="000C2979"/>
    <w:rsid w:val="000C43A3"/>
    <w:rsid w:val="000C4C7E"/>
    <w:rsid w:val="000D02B9"/>
    <w:rsid w:val="000D0508"/>
    <w:rsid w:val="000D0E00"/>
    <w:rsid w:val="000D284A"/>
    <w:rsid w:val="000D3238"/>
    <w:rsid w:val="000D3F05"/>
    <w:rsid w:val="000D43A6"/>
    <w:rsid w:val="000D633B"/>
    <w:rsid w:val="000D687E"/>
    <w:rsid w:val="000D7221"/>
    <w:rsid w:val="000E09FF"/>
    <w:rsid w:val="000E2109"/>
    <w:rsid w:val="000E4066"/>
    <w:rsid w:val="000E4092"/>
    <w:rsid w:val="000E42C2"/>
    <w:rsid w:val="000E5F3D"/>
    <w:rsid w:val="000E70A6"/>
    <w:rsid w:val="000F0112"/>
    <w:rsid w:val="000F0A46"/>
    <w:rsid w:val="000F39F4"/>
    <w:rsid w:val="000F41BA"/>
    <w:rsid w:val="000F4994"/>
    <w:rsid w:val="000F4F13"/>
    <w:rsid w:val="000F5B29"/>
    <w:rsid w:val="000F6A8B"/>
    <w:rsid w:val="000F6D8A"/>
    <w:rsid w:val="00100490"/>
    <w:rsid w:val="00100E4D"/>
    <w:rsid w:val="00103D6B"/>
    <w:rsid w:val="00107C73"/>
    <w:rsid w:val="0012332D"/>
    <w:rsid w:val="00124F31"/>
    <w:rsid w:val="00127200"/>
    <w:rsid w:val="001273BD"/>
    <w:rsid w:val="001305D9"/>
    <w:rsid w:val="0013145F"/>
    <w:rsid w:val="00132739"/>
    <w:rsid w:val="00132D91"/>
    <w:rsid w:val="0013302C"/>
    <w:rsid w:val="0013349B"/>
    <w:rsid w:val="0013361B"/>
    <w:rsid w:val="001356E6"/>
    <w:rsid w:val="00137ADA"/>
    <w:rsid w:val="00141D34"/>
    <w:rsid w:val="00141FBC"/>
    <w:rsid w:val="00142D37"/>
    <w:rsid w:val="00143CAB"/>
    <w:rsid w:val="00144476"/>
    <w:rsid w:val="00144750"/>
    <w:rsid w:val="00144F73"/>
    <w:rsid w:val="00150D95"/>
    <w:rsid w:val="00150DBB"/>
    <w:rsid w:val="00155AAD"/>
    <w:rsid w:val="0015724B"/>
    <w:rsid w:val="001600BC"/>
    <w:rsid w:val="00167A5E"/>
    <w:rsid w:val="00170601"/>
    <w:rsid w:val="00177427"/>
    <w:rsid w:val="00180804"/>
    <w:rsid w:val="00186A14"/>
    <w:rsid w:val="00191D09"/>
    <w:rsid w:val="001A0824"/>
    <w:rsid w:val="001A20D4"/>
    <w:rsid w:val="001A5621"/>
    <w:rsid w:val="001A641E"/>
    <w:rsid w:val="001B0126"/>
    <w:rsid w:val="001B2B8D"/>
    <w:rsid w:val="001B65A4"/>
    <w:rsid w:val="001B7DCE"/>
    <w:rsid w:val="001C3677"/>
    <w:rsid w:val="001D13F3"/>
    <w:rsid w:val="001D5E28"/>
    <w:rsid w:val="001E1A9E"/>
    <w:rsid w:val="001E2C71"/>
    <w:rsid w:val="001E2C74"/>
    <w:rsid w:val="001E633E"/>
    <w:rsid w:val="001E6E6E"/>
    <w:rsid w:val="001F02D2"/>
    <w:rsid w:val="001F1FC7"/>
    <w:rsid w:val="001F5418"/>
    <w:rsid w:val="00200E35"/>
    <w:rsid w:val="0020278E"/>
    <w:rsid w:val="00202CE6"/>
    <w:rsid w:val="00204967"/>
    <w:rsid w:val="00206EF1"/>
    <w:rsid w:val="00207965"/>
    <w:rsid w:val="00207E0A"/>
    <w:rsid w:val="00211089"/>
    <w:rsid w:val="00211A1A"/>
    <w:rsid w:val="00212D77"/>
    <w:rsid w:val="00220A7D"/>
    <w:rsid w:val="002235F9"/>
    <w:rsid w:val="00224914"/>
    <w:rsid w:val="0022718D"/>
    <w:rsid w:val="0023145A"/>
    <w:rsid w:val="00231F78"/>
    <w:rsid w:val="0023344C"/>
    <w:rsid w:val="00233814"/>
    <w:rsid w:val="00235A4E"/>
    <w:rsid w:val="00235CA3"/>
    <w:rsid w:val="00240741"/>
    <w:rsid w:val="002559D2"/>
    <w:rsid w:val="00261D8D"/>
    <w:rsid w:val="00262B16"/>
    <w:rsid w:val="0026411C"/>
    <w:rsid w:val="00267522"/>
    <w:rsid w:val="002678AA"/>
    <w:rsid w:val="002724AE"/>
    <w:rsid w:val="00275808"/>
    <w:rsid w:val="00277544"/>
    <w:rsid w:val="00277D59"/>
    <w:rsid w:val="00280E46"/>
    <w:rsid w:val="002832B1"/>
    <w:rsid w:val="002863D5"/>
    <w:rsid w:val="00287AE6"/>
    <w:rsid w:val="00293485"/>
    <w:rsid w:val="002A1801"/>
    <w:rsid w:val="002A3469"/>
    <w:rsid w:val="002A6D69"/>
    <w:rsid w:val="002B4D96"/>
    <w:rsid w:val="002C321C"/>
    <w:rsid w:val="002C3D81"/>
    <w:rsid w:val="002C40E3"/>
    <w:rsid w:val="002C5A79"/>
    <w:rsid w:val="002C70CA"/>
    <w:rsid w:val="002D206F"/>
    <w:rsid w:val="002D310B"/>
    <w:rsid w:val="002D4310"/>
    <w:rsid w:val="002E0F68"/>
    <w:rsid w:val="002E1033"/>
    <w:rsid w:val="002E14DB"/>
    <w:rsid w:val="002E16AA"/>
    <w:rsid w:val="002E446D"/>
    <w:rsid w:val="002E4EC7"/>
    <w:rsid w:val="002E549C"/>
    <w:rsid w:val="002E6959"/>
    <w:rsid w:val="002E6A14"/>
    <w:rsid w:val="002F0457"/>
    <w:rsid w:val="002F2852"/>
    <w:rsid w:val="002F2B06"/>
    <w:rsid w:val="002F2D85"/>
    <w:rsid w:val="002F56D3"/>
    <w:rsid w:val="002F6E59"/>
    <w:rsid w:val="002F7A24"/>
    <w:rsid w:val="0030059F"/>
    <w:rsid w:val="00301A7F"/>
    <w:rsid w:val="003129BB"/>
    <w:rsid w:val="00312AE0"/>
    <w:rsid w:val="00313DD0"/>
    <w:rsid w:val="00316956"/>
    <w:rsid w:val="00316DF4"/>
    <w:rsid w:val="0032426A"/>
    <w:rsid w:val="00327146"/>
    <w:rsid w:val="0033093A"/>
    <w:rsid w:val="003312C3"/>
    <w:rsid w:val="003322AA"/>
    <w:rsid w:val="0033558D"/>
    <w:rsid w:val="0033605D"/>
    <w:rsid w:val="00336CC7"/>
    <w:rsid w:val="003372FE"/>
    <w:rsid w:val="00337D9A"/>
    <w:rsid w:val="00341B9B"/>
    <w:rsid w:val="00345125"/>
    <w:rsid w:val="00350B7A"/>
    <w:rsid w:val="003565F4"/>
    <w:rsid w:val="00356C18"/>
    <w:rsid w:val="00357FF4"/>
    <w:rsid w:val="00360924"/>
    <w:rsid w:val="00361E21"/>
    <w:rsid w:val="00373475"/>
    <w:rsid w:val="00376C70"/>
    <w:rsid w:val="003810EE"/>
    <w:rsid w:val="0038160C"/>
    <w:rsid w:val="0038442B"/>
    <w:rsid w:val="0038486B"/>
    <w:rsid w:val="0038595C"/>
    <w:rsid w:val="00385D7A"/>
    <w:rsid w:val="00385F51"/>
    <w:rsid w:val="00391B6B"/>
    <w:rsid w:val="00393A99"/>
    <w:rsid w:val="0039426A"/>
    <w:rsid w:val="003943AA"/>
    <w:rsid w:val="003949FC"/>
    <w:rsid w:val="00395315"/>
    <w:rsid w:val="00395BF9"/>
    <w:rsid w:val="003A0BFB"/>
    <w:rsid w:val="003A1B5B"/>
    <w:rsid w:val="003A3DDF"/>
    <w:rsid w:val="003B0962"/>
    <w:rsid w:val="003C07AA"/>
    <w:rsid w:val="003C0B46"/>
    <w:rsid w:val="003C118E"/>
    <w:rsid w:val="003C18CC"/>
    <w:rsid w:val="003C524B"/>
    <w:rsid w:val="003C6F06"/>
    <w:rsid w:val="003C7538"/>
    <w:rsid w:val="003C7A22"/>
    <w:rsid w:val="003D0E22"/>
    <w:rsid w:val="003D1917"/>
    <w:rsid w:val="003D5B39"/>
    <w:rsid w:val="003D6F96"/>
    <w:rsid w:val="003D7360"/>
    <w:rsid w:val="003D753D"/>
    <w:rsid w:val="003E0220"/>
    <w:rsid w:val="003E035B"/>
    <w:rsid w:val="003E3E11"/>
    <w:rsid w:val="003E40AE"/>
    <w:rsid w:val="003E4445"/>
    <w:rsid w:val="003F01F7"/>
    <w:rsid w:val="003F194A"/>
    <w:rsid w:val="003F5D7A"/>
    <w:rsid w:val="003F6553"/>
    <w:rsid w:val="0040435A"/>
    <w:rsid w:val="00404510"/>
    <w:rsid w:val="00405A5C"/>
    <w:rsid w:val="004078A3"/>
    <w:rsid w:val="00407CB9"/>
    <w:rsid w:val="00407DF2"/>
    <w:rsid w:val="00411AA4"/>
    <w:rsid w:val="0041257A"/>
    <w:rsid w:val="00416B00"/>
    <w:rsid w:val="0042074E"/>
    <w:rsid w:val="00420765"/>
    <w:rsid w:val="004304E6"/>
    <w:rsid w:val="00432E24"/>
    <w:rsid w:val="0044194A"/>
    <w:rsid w:val="00441CFD"/>
    <w:rsid w:val="004423A2"/>
    <w:rsid w:val="00443A70"/>
    <w:rsid w:val="00443D3D"/>
    <w:rsid w:val="004453D4"/>
    <w:rsid w:val="004454E2"/>
    <w:rsid w:val="004504C4"/>
    <w:rsid w:val="00451F03"/>
    <w:rsid w:val="004527A0"/>
    <w:rsid w:val="004528E3"/>
    <w:rsid w:val="004540E2"/>
    <w:rsid w:val="0045420C"/>
    <w:rsid w:val="0046277B"/>
    <w:rsid w:val="00463446"/>
    <w:rsid w:val="00465C70"/>
    <w:rsid w:val="00470692"/>
    <w:rsid w:val="00472583"/>
    <w:rsid w:val="004725D2"/>
    <w:rsid w:val="00474B17"/>
    <w:rsid w:val="00475453"/>
    <w:rsid w:val="00476D00"/>
    <w:rsid w:val="00483750"/>
    <w:rsid w:val="004841B8"/>
    <w:rsid w:val="00490EE9"/>
    <w:rsid w:val="00495A85"/>
    <w:rsid w:val="00496761"/>
    <w:rsid w:val="00496CF7"/>
    <w:rsid w:val="004975D4"/>
    <w:rsid w:val="004A138A"/>
    <w:rsid w:val="004A2BAF"/>
    <w:rsid w:val="004B6439"/>
    <w:rsid w:val="004B72EA"/>
    <w:rsid w:val="004C01CE"/>
    <w:rsid w:val="004C17F8"/>
    <w:rsid w:val="004D0F7F"/>
    <w:rsid w:val="004D32DE"/>
    <w:rsid w:val="004D474E"/>
    <w:rsid w:val="004D526F"/>
    <w:rsid w:val="004E0AA2"/>
    <w:rsid w:val="004E0D0E"/>
    <w:rsid w:val="004E2142"/>
    <w:rsid w:val="004E39CD"/>
    <w:rsid w:val="004E4396"/>
    <w:rsid w:val="004E4456"/>
    <w:rsid w:val="004F6EC8"/>
    <w:rsid w:val="004F74AF"/>
    <w:rsid w:val="0050156B"/>
    <w:rsid w:val="00503753"/>
    <w:rsid w:val="00504037"/>
    <w:rsid w:val="00504C3E"/>
    <w:rsid w:val="00504F7B"/>
    <w:rsid w:val="00505FC2"/>
    <w:rsid w:val="00506B5E"/>
    <w:rsid w:val="00515657"/>
    <w:rsid w:val="005230A7"/>
    <w:rsid w:val="00525DD4"/>
    <w:rsid w:val="00527160"/>
    <w:rsid w:val="005271C7"/>
    <w:rsid w:val="005321ED"/>
    <w:rsid w:val="005374BF"/>
    <w:rsid w:val="00541298"/>
    <w:rsid w:val="005412A6"/>
    <w:rsid w:val="00541794"/>
    <w:rsid w:val="00551B50"/>
    <w:rsid w:val="00556B71"/>
    <w:rsid w:val="00557213"/>
    <w:rsid w:val="0055739C"/>
    <w:rsid w:val="005640ED"/>
    <w:rsid w:val="005676D5"/>
    <w:rsid w:val="005771BE"/>
    <w:rsid w:val="0057743F"/>
    <w:rsid w:val="00582337"/>
    <w:rsid w:val="00585AB5"/>
    <w:rsid w:val="00585FB8"/>
    <w:rsid w:val="005944FF"/>
    <w:rsid w:val="005975C2"/>
    <w:rsid w:val="005A04C5"/>
    <w:rsid w:val="005A2CAC"/>
    <w:rsid w:val="005A5745"/>
    <w:rsid w:val="005B12F7"/>
    <w:rsid w:val="005B1629"/>
    <w:rsid w:val="005B2663"/>
    <w:rsid w:val="005B657D"/>
    <w:rsid w:val="005B7886"/>
    <w:rsid w:val="005C31D2"/>
    <w:rsid w:val="005D14F5"/>
    <w:rsid w:val="005D5E0A"/>
    <w:rsid w:val="005E36DF"/>
    <w:rsid w:val="005F2A08"/>
    <w:rsid w:val="005F2E4B"/>
    <w:rsid w:val="005F3619"/>
    <w:rsid w:val="005F46E8"/>
    <w:rsid w:val="00600138"/>
    <w:rsid w:val="006002C3"/>
    <w:rsid w:val="006057B4"/>
    <w:rsid w:val="00605B23"/>
    <w:rsid w:val="00605CA7"/>
    <w:rsid w:val="00607A44"/>
    <w:rsid w:val="0061250A"/>
    <w:rsid w:val="0061417B"/>
    <w:rsid w:val="006148A7"/>
    <w:rsid w:val="006212EA"/>
    <w:rsid w:val="00626AE7"/>
    <w:rsid w:val="006428F2"/>
    <w:rsid w:val="00647256"/>
    <w:rsid w:val="00647A6C"/>
    <w:rsid w:val="00653D65"/>
    <w:rsid w:val="00656430"/>
    <w:rsid w:val="00657FCB"/>
    <w:rsid w:val="00660D2D"/>
    <w:rsid w:val="00660DB2"/>
    <w:rsid w:val="00661005"/>
    <w:rsid w:val="00661459"/>
    <w:rsid w:val="00663A93"/>
    <w:rsid w:val="00665DF4"/>
    <w:rsid w:val="00666131"/>
    <w:rsid w:val="006703F6"/>
    <w:rsid w:val="006708A9"/>
    <w:rsid w:val="00674318"/>
    <w:rsid w:val="006746F6"/>
    <w:rsid w:val="006751BA"/>
    <w:rsid w:val="0068245D"/>
    <w:rsid w:val="00687344"/>
    <w:rsid w:val="00687CA8"/>
    <w:rsid w:val="0069022F"/>
    <w:rsid w:val="00690904"/>
    <w:rsid w:val="00693C3D"/>
    <w:rsid w:val="00694231"/>
    <w:rsid w:val="0069499C"/>
    <w:rsid w:val="00694DAB"/>
    <w:rsid w:val="00696012"/>
    <w:rsid w:val="006B4C0F"/>
    <w:rsid w:val="006B58D0"/>
    <w:rsid w:val="006B6B2B"/>
    <w:rsid w:val="006B74B3"/>
    <w:rsid w:val="006C01A8"/>
    <w:rsid w:val="006D1916"/>
    <w:rsid w:val="006D1E15"/>
    <w:rsid w:val="006D4136"/>
    <w:rsid w:val="006D48C8"/>
    <w:rsid w:val="006D499E"/>
    <w:rsid w:val="006D5BD4"/>
    <w:rsid w:val="006E3514"/>
    <w:rsid w:val="006F0FE5"/>
    <w:rsid w:val="006F1D15"/>
    <w:rsid w:val="006F60E1"/>
    <w:rsid w:val="006F6135"/>
    <w:rsid w:val="00702A81"/>
    <w:rsid w:val="00704854"/>
    <w:rsid w:val="00705D72"/>
    <w:rsid w:val="00706557"/>
    <w:rsid w:val="00713086"/>
    <w:rsid w:val="0071496C"/>
    <w:rsid w:val="00717617"/>
    <w:rsid w:val="007208DB"/>
    <w:rsid w:val="00734E9E"/>
    <w:rsid w:val="00736BF0"/>
    <w:rsid w:val="00741225"/>
    <w:rsid w:val="007445C3"/>
    <w:rsid w:val="00754E47"/>
    <w:rsid w:val="00755CC9"/>
    <w:rsid w:val="00757A80"/>
    <w:rsid w:val="00757E0B"/>
    <w:rsid w:val="00760F20"/>
    <w:rsid w:val="007729F3"/>
    <w:rsid w:val="00773050"/>
    <w:rsid w:val="00773E58"/>
    <w:rsid w:val="007743F2"/>
    <w:rsid w:val="007756FB"/>
    <w:rsid w:val="00777341"/>
    <w:rsid w:val="00777469"/>
    <w:rsid w:val="00777F8C"/>
    <w:rsid w:val="00780380"/>
    <w:rsid w:val="007830A7"/>
    <w:rsid w:val="00791676"/>
    <w:rsid w:val="00792188"/>
    <w:rsid w:val="0079622C"/>
    <w:rsid w:val="007973F2"/>
    <w:rsid w:val="007A12EB"/>
    <w:rsid w:val="007A3FDA"/>
    <w:rsid w:val="007A447B"/>
    <w:rsid w:val="007A4824"/>
    <w:rsid w:val="007B19FE"/>
    <w:rsid w:val="007B2C4F"/>
    <w:rsid w:val="007B35D8"/>
    <w:rsid w:val="007B4162"/>
    <w:rsid w:val="007B60D8"/>
    <w:rsid w:val="007B613B"/>
    <w:rsid w:val="007C2319"/>
    <w:rsid w:val="007C2DF5"/>
    <w:rsid w:val="007C3B58"/>
    <w:rsid w:val="007C4137"/>
    <w:rsid w:val="007C4E53"/>
    <w:rsid w:val="007C6362"/>
    <w:rsid w:val="007C74CC"/>
    <w:rsid w:val="007D1067"/>
    <w:rsid w:val="007D1B39"/>
    <w:rsid w:val="007D1EC3"/>
    <w:rsid w:val="007D4CEC"/>
    <w:rsid w:val="007D66E7"/>
    <w:rsid w:val="007E1EF2"/>
    <w:rsid w:val="007E4F43"/>
    <w:rsid w:val="007E5C10"/>
    <w:rsid w:val="007F2B17"/>
    <w:rsid w:val="007F366E"/>
    <w:rsid w:val="007F67E0"/>
    <w:rsid w:val="00801CE2"/>
    <w:rsid w:val="008020FC"/>
    <w:rsid w:val="00802B96"/>
    <w:rsid w:val="0081169F"/>
    <w:rsid w:val="008130E0"/>
    <w:rsid w:val="00814B04"/>
    <w:rsid w:val="008167E5"/>
    <w:rsid w:val="008230F8"/>
    <w:rsid w:val="0082329D"/>
    <w:rsid w:val="008242A3"/>
    <w:rsid w:val="00826BAF"/>
    <w:rsid w:val="0083324C"/>
    <w:rsid w:val="0083335D"/>
    <w:rsid w:val="00835F58"/>
    <w:rsid w:val="0084342F"/>
    <w:rsid w:val="00844559"/>
    <w:rsid w:val="00845410"/>
    <w:rsid w:val="0084549D"/>
    <w:rsid w:val="008536F2"/>
    <w:rsid w:val="00855DD6"/>
    <w:rsid w:val="00871482"/>
    <w:rsid w:val="00874CDE"/>
    <w:rsid w:val="00874CE5"/>
    <w:rsid w:val="00874DFB"/>
    <w:rsid w:val="00876849"/>
    <w:rsid w:val="008805BC"/>
    <w:rsid w:val="00885729"/>
    <w:rsid w:val="008860D8"/>
    <w:rsid w:val="00886583"/>
    <w:rsid w:val="00890AD7"/>
    <w:rsid w:val="00893475"/>
    <w:rsid w:val="00895BBC"/>
    <w:rsid w:val="008970A4"/>
    <w:rsid w:val="008A2FAE"/>
    <w:rsid w:val="008B24B2"/>
    <w:rsid w:val="008B2726"/>
    <w:rsid w:val="008B27C0"/>
    <w:rsid w:val="008B4F19"/>
    <w:rsid w:val="008B5D18"/>
    <w:rsid w:val="008C1079"/>
    <w:rsid w:val="008C4460"/>
    <w:rsid w:val="008C4B43"/>
    <w:rsid w:val="008C6CB7"/>
    <w:rsid w:val="008D0F4E"/>
    <w:rsid w:val="008D124E"/>
    <w:rsid w:val="008D66BD"/>
    <w:rsid w:val="008D747E"/>
    <w:rsid w:val="008E13A6"/>
    <w:rsid w:val="008E4385"/>
    <w:rsid w:val="008E6CD3"/>
    <w:rsid w:val="008E755D"/>
    <w:rsid w:val="008F3918"/>
    <w:rsid w:val="008F4AC5"/>
    <w:rsid w:val="00900516"/>
    <w:rsid w:val="00903D9C"/>
    <w:rsid w:val="00905AAD"/>
    <w:rsid w:val="009121C7"/>
    <w:rsid w:val="00912D98"/>
    <w:rsid w:val="00915112"/>
    <w:rsid w:val="00916435"/>
    <w:rsid w:val="0091648C"/>
    <w:rsid w:val="00920217"/>
    <w:rsid w:val="009279BB"/>
    <w:rsid w:val="00927D80"/>
    <w:rsid w:val="00930732"/>
    <w:rsid w:val="009312DF"/>
    <w:rsid w:val="0093175C"/>
    <w:rsid w:val="00931A53"/>
    <w:rsid w:val="00932BC6"/>
    <w:rsid w:val="00934F95"/>
    <w:rsid w:val="00937AA4"/>
    <w:rsid w:val="00937F88"/>
    <w:rsid w:val="009428A1"/>
    <w:rsid w:val="0094647C"/>
    <w:rsid w:val="0094783E"/>
    <w:rsid w:val="00951B37"/>
    <w:rsid w:val="00954E08"/>
    <w:rsid w:val="009550A9"/>
    <w:rsid w:val="00956C46"/>
    <w:rsid w:val="009617A7"/>
    <w:rsid w:val="00961848"/>
    <w:rsid w:val="009630C6"/>
    <w:rsid w:val="009633E2"/>
    <w:rsid w:val="00964B78"/>
    <w:rsid w:val="00966470"/>
    <w:rsid w:val="0096684A"/>
    <w:rsid w:val="0097071B"/>
    <w:rsid w:val="009714A4"/>
    <w:rsid w:val="00976E7C"/>
    <w:rsid w:val="0098032E"/>
    <w:rsid w:val="00981F3F"/>
    <w:rsid w:val="009870FB"/>
    <w:rsid w:val="0099150C"/>
    <w:rsid w:val="009A0015"/>
    <w:rsid w:val="009A2D9D"/>
    <w:rsid w:val="009A420F"/>
    <w:rsid w:val="009A4657"/>
    <w:rsid w:val="009A57DF"/>
    <w:rsid w:val="009A79DA"/>
    <w:rsid w:val="009B09A2"/>
    <w:rsid w:val="009B111D"/>
    <w:rsid w:val="009B433C"/>
    <w:rsid w:val="009B5751"/>
    <w:rsid w:val="009B7FA2"/>
    <w:rsid w:val="009C2498"/>
    <w:rsid w:val="009C2F75"/>
    <w:rsid w:val="009C3100"/>
    <w:rsid w:val="009C349E"/>
    <w:rsid w:val="009C7FA3"/>
    <w:rsid w:val="009D072E"/>
    <w:rsid w:val="009D142B"/>
    <w:rsid w:val="009D3450"/>
    <w:rsid w:val="009D4A05"/>
    <w:rsid w:val="009D5BD3"/>
    <w:rsid w:val="009E1D1F"/>
    <w:rsid w:val="009E2A66"/>
    <w:rsid w:val="009E6BAE"/>
    <w:rsid w:val="009E7147"/>
    <w:rsid w:val="009F7D25"/>
    <w:rsid w:val="00A102BF"/>
    <w:rsid w:val="00A112B2"/>
    <w:rsid w:val="00A127F8"/>
    <w:rsid w:val="00A13E33"/>
    <w:rsid w:val="00A2122E"/>
    <w:rsid w:val="00A21C11"/>
    <w:rsid w:val="00A221D7"/>
    <w:rsid w:val="00A24C74"/>
    <w:rsid w:val="00A300B8"/>
    <w:rsid w:val="00A320F8"/>
    <w:rsid w:val="00A33107"/>
    <w:rsid w:val="00A35D90"/>
    <w:rsid w:val="00A373CF"/>
    <w:rsid w:val="00A475F8"/>
    <w:rsid w:val="00A47D92"/>
    <w:rsid w:val="00A50143"/>
    <w:rsid w:val="00A50BE5"/>
    <w:rsid w:val="00A52AAC"/>
    <w:rsid w:val="00A60428"/>
    <w:rsid w:val="00A629EA"/>
    <w:rsid w:val="00A7146F"/>
    <w:rsid w:val="00A74453"/>
    <w:rsid w:val="00A74637"/>
    <w:rsid w:val="00A75B4D"/>
    <w:rsid w:val="00A76AAD"/>
    <w:rsid w:val="00A77ECD"/>
    <w:rsid w:val="00A8022B"/>
    <w:rsid w:val="00A80CB0"/>
    <w:rsid w:val="00A82A8F"/>
    <w:rsid w:val="00A82ED5"/>
    <w:rsid w:val="00A83BF7"/>
    <w:rsid w:val="00A84E04"/>
    <w:rsid w:val="00A85DEF"/>
    <w:rsid w:val="00A92B62"/>
    <w:rsid w:val="00A93335"/>
    <w:rsid w:val="00AA19AE"/>
    <w:rsid w:val="00AA2D49"/>
    <w:rsid w:val="00AA4ED4"/>
    <w:rsid w:val="00AB170D"/>
    <w:rsid w:val="00AB3A77"/>
    <w:rsid w:val="00AB69D8"/>
    <w:rsid w:val="00AB7133"/>
    <w:rsid w:val="00AB7533"/>
    <w:rsid w:val="00AC0FA9"/>
    <w:rsid w:val="00AC2BC4"/>
    <w:rsid w:val="00AC41D0"/>
    <w:rsid w:val="00AC4548"/>
    <w:rsid w:val="00AC4BE3"/>
    <w:rsid w:val="00AC717C"/>
    <w:rsid w:val="00AD06D4"/>
    <w:rsid w:val="00AD2E29"/>
    <w:rsid w:val="00AD44A5"/>
    <w:rsid w:val="00AD60B3"/>
    <w:rsid w:val="00AD63AE"/>
    <w:rsid w:val="00AE007A"/>
    <w:rsid w:val="00AE090C"/>
    <w:rsid w:val="00AE549F"/>
    <w:rsid w:val="00AE700E"/>
    <w:rsid w:val="00AF2214"/>
    <w:rsid w:val="00B0049C"/>
    <w:rsid w:val="00B01832"/>
    <w:rsid w:val="00B03778"/>
    <w:rsid w:val="00B0588D"/>
    <w:rsid w:val="00B11E0D"/>
    <w:rsid w:val="00B12B87"/>
    <w:rsid w:val="00B144F6"/>
    <w:rsid w:val="00B17285"/>
    <w:rsid w:val="00B20D51"/>
    <w:rsid w:val="00B22023"/>
    <w:rsid w:val="00B234CF"/>
    <w:rsid w:val="00B247E8"/>
    <w:rsid w:val="00B271E2"/>
    <w:rsid w:val="00B304F9"/>
    <w:rsid w:val="00B31FF6"/>
    <w:rsid w:val="00B336D0"/>
    <w:rsid w:val="00B35005"/>
    <w:rsid w:val="00B43C1D"/>
    <w:rsid w:val="00B472E5"/>
    <w:rsid w:val="00B47650"/>
    <w:rsid w:val="00B53187"/>
    <w:rsid w:val="00B55383"/>
    <w:rsid w:val="00B57611"/>
    <w:rsid w:val="00B61595"/>
    <w:rsid w:val="00B62F67"/>
    <w:rsid w:val="00B6490D"/>
    <w:rsid w:val="00B71540"/>
    <w:rsid w:val="00B74A3A"/>
    <w:rsid w:val="00B74C97"/>
    <w:rsid w:val="00B7701D"/>
    <w:rsid w:val="00B77348"/>
    <w:rsid w:val="00B8749C"/>
    <w:rsid w:val="00B87B06"/>
    <w:rsid w:val="00B91A88"/>
    <w:rsid w:val="00B92C2E"/>
    <w:rsid w:val="00B955D1"/>
    <w:rsid w:val="00B9659F"/>
    <w:rsid w:val="00B969D4"/>
    <w:rsid w:val="00BA329A"/>
    <w:rsid w:val="00BA3EBC"/>
    <w:rsid w:val="00BA4310"/>
    <w:rsid w:val="00BA4B3A"/>
    <w:rsid w:val="00BA5FEE"/>
    <w:rsid w:val="00BA7BDE"/>
    <w:rsid w:val="00BB0E23"/>
    <w:rsid w:val="00BB1936"/>
    <w:rsid w:val="00BB3F89"/>
    <w:rsid w:val="00BB778E"/>
    <w:rsid w:val="00BC1371"/>
    <w:rsid w:val="00BC44F8"/>
    <w:rsid w:val="00BC5DB5"/>
    <w:rsid w:val="00BD0CE4"/>
    <w:rsid w:val="00BD1AF5"/>
    <w:rsid w:val="00BD3340"/>
    <w:rsid w:val="00BD4E7B"/>
    <w:rsid w:val="00BD6E61"/>
    <w:rsid w:val="00BE0CDC"/>
    <w:rsid w:val="00BE1E6E"/>
    <w:rsid w:val="00BE7567"/>
    <w:rsid w:val="00BF224D"/>
    <w:rsid w:val="00BF3F8F"/>
    <w:rsid w:val="00BF6FEA"/>
    <w:rsid w:val="00BF7FC2"/>
    <w:rsid w:val="00C023EF"/>
    <w:rsid w:val="00C03AC6"/>
    <w:rsid w:val="00C0570A"/>
    <w:rsid w:val="00C114BF"/>
    <w:rsid w:val="00C1673D"/>
    <w:rsid w:val="00C230E9"/>
    <w:rsid w:val="00C245AF"/>
    <w:rsid w:val="00C26314"/>
    <w:rsid w:val="00C305D8"/>
    <w:rsid w:val="00C35063"/>
    <w:rsid w:val="00C3735F"/>
    <w:rsid w:val="00C43FE7"/>
    <w:rsid w:val="00C44A2D"/>
    <w:rsid w:val="00C45D52"/>
    <w:rsid w:val="00C47D93"/>
    <w:rsid w:val="00C5496C"/>
    <w:rsid w:val="00C561C1"/>
    <w:rsid w:val="00C5729F"/>
    <w:rsid w:val="00C620FE"/>
    <w:rsid w:val="00C62B55"/>
    <w:rsid w:val="00C66660"/>
    <w:rsid w:val="00C70A37"/>
    <w:rsid w:val="00C71AD8"/>
    <w:rsid w:val="00C71D45"/>
    <w:rsid w:val="00C743E4"/>
    <w:rsid w:val="00C76363"/>
    <w:rsid w:val="00C774BE"/>
    <w:rsid w:val="00C779EC"/>
    <w:rsid w:val="00C82755"/>
    <w:rsid w:val="00C82C49"/>
    <w:rsid w:val="00C838AB"/>
    <w:rsid w:val="00C86E5E"/>
    <w:rsid w:val="00C90C51"/>
    <w:rsid w:val="00C91917"/>
    <w:rsid w:val="00C94AE0"/>
    <w:rsid w:val="00C9583F"/>
    <w:rsid w:val="00CA0351"/>
    <w:rsid w:val="00CA18C2"/>
    <w:rsid w:val="00CA1AAC"/>
    <w:rsid w:val="00CA3E47"/>
    <w:rsid w:val="00CA6586"/>
    <w:rsid w:val="00CB2700"/>
    <w:rsid w:val="00CB2C78"/>
    <w:rsid w:val="00CC2050"/>
    <w:rsid w:val="00CC360B"/>
    <w:rsid w:val="00CC4A0F"/>
    <w:rsid w:val="00CC5AD0"/>
    <w:rsid w:val="00CC67BA"/>
    <w:rsid w:val="00CD00FD"/>
    <w:rsid w:val="00CD1F6F"/>
    <w:rsid w:val="00CD4177"/>
    <w:rsid w:val="00CD53C9"/>
    <w:rsid w:val="00CE1EB3"/>
    <w:rsid w:val="00CE2563"/>
    <w:rsid w:val="00CF3FF8"/>
    <w:rsid w:val="00CF47C9"/>
    <w:rsid w:val="00D002F1"/>
    <w:rsid w:val="00D029E5"/>
    <w:rsid w:val="00D02B76"/>
    <w:rsid w:val="00D0354A"/>
    <w:rsid w:val="00D1617F"/>
    <w:rsid w:val="00D16ABF"/>
    <w:rsid w:val="00D21562"/>
    <w:rsid w:val="00D23DA8"/>
    <w:rsid w:val="00D270AA"/>
    <w:rsid w:val="00D276B6"/>
    <w:rsid w:val="00D309BC"/>
    <w:rsid w:val="00D31955"/>
    <w:rsid w:val="00D32361"/>
    <w:rsid w:val="00D330AF"/>
    <w:rsid w:val="00D35BED"/>
    <w:rsid w:val="00D405BB"/>
    <w:rsid w:val="00D410BE"/>
    <w:rsid w:val="00D42164"/>
    <w:rsid w:val="00D43DC8"/>
    <w:rsid w:val="00D44A88"/>
    <w:rsid w:val="00D46314"/>
    <w:rsid w:val="00D47880"/>
    <w:rsid w:val="00D52113"/>
    <w:rsid w:val="00D53961"/>
    <w:rsid w:val="00D55A2F"/>
    <w:rsid w:val="00D60506"/>
    <w:rsid w:val="00D640E9"/>
    <w:rsid w:val="00D64208"/>
    <w:rsid w:val="00D64D31"/>
    <w:rsid w:val="00D65E74"/>
    <w:rsid w:val="00D70192"/>
    <w:rsid w:val="00D724ED"/>
    <w:rsid w:val="00D748FB"/>
    <w:rsid w:val="00D76177"/>
    <w:rsid w:val="00D76789"/>
    <w:rsid w:val="00D80341"/>
    <w:rsid w:val="00D80C6C"/>
    <w:rsid w:val="00D81718"/>
    <w:rsid w:val="00D824E0"/>
    <w:rsid w:val="00D82E66"/>
    <w:rsid w:val="00D847D4"/>
    <w:rsid w:val="00D8510A"/>
    <w:rsid w:val="00D85116"/>
    <w:rsid w:val="00D858C3"/>
    <w:rsid w:val="00D858D1"/>
    <w:rsid w:val="00D8675E"/>
    <w:rsid w:val="00D909F5"/>
    <w:rsid w:val="00D9737E"/>
    <w:rsid w:val="00D97C1B"/>
    <w:rsid w:val="00DA44B6"/>
    <w:rsid w:val="00DA4FC7"/>
    <w:rsid w:val="00DA6D5A"/>
    <w:rsid w:val="00DB1773"/>
    <w:rsid w:val="00DB2576"/>
    <w:rsid w:val="00DB6193"/>
    <w:rsid w:val="00DC005C"/>
    <w:rsid w:val="00DC010B"/>
    <w:rsid w:val="00DC0768"/>
    <w:rsid w:val="00DC3CD7"/>
    <w:rsid w:val="00DC55F5"/>
    <w:rsid w:val="00DD0115"/>
    <w:rsid w:val="00DD0998"/>
    <w:rsid w:val="00DD27E1"/>
    <w:rsid w:val="00DE288F"/>
    <w:rsid w:val="00DE341E"/>
    <w:rsid w:val="00DF1ADA"/>
    <w:rsid w:val="00DF2553"/>
    <w:rsid w:val="00DF5213"/>
    <w:rsid w:val="00DF5FFB"/>
    <w:rsid w:val="00E00265"/>
    <w:rsid w:val="00E0100A"/>
    <w:rsid w:val="00E01E52"/>
    <w:rsid w:val="00E04C4E"/>
    <w:rsid w:val="00E07896"/>
    <w:rsid w:val="00E07AF9"/>
    <w:rsid w:val="00E15372"/>
    <w:rsid w:val="00E21009"/>
    <w:rsid w:val="00E238F1"/>
    <w:rsid w:val="00E2493D"/>
    <w:rsid w:val="00E2513C"/>
    <w:rsid w:val="00E26072"/>
    <w:rsid w:val="00E2643C"/>
    <w:rsid w:val="00E266F1"/>
    <w:rsid w:val="00E27303"/>
    <w:rsid w:val="00E27B4A"/>
    <w:rsid w:val="00E31ACC"/>
    <w:rsid w:val="00E330DE"/>
    <w:rsid w:val="00E33601"/>
    <w:rsid w:val="00E345F6"/>
    <w:rsid w:val="00E41EC3"/>
    <w:rsid w:val="00E5295D"/>
    <w:rsid w:val="00E52AEC"/>
    <w:rsid w:val="00E534F2"/>
    <w:rsid w:val="00E539E8"/>
    <w:rsid w:val="00E56CB0"/>
    <w:rsid w:val="00E61434"/>
    <w:rsid w:val="00E61B0D"/>
    <w:rsid w:val="00E63FE0"/>
    <w:rsid w:val="00E643B2"/>
    <w:rsid w:val="00E65387"/>
    <w:rsid w:val="00E67DDF"/>
    <w:rsid w:val="00E7011C"/>
    <w:rsid w:val="00E70803"/>
    <w:rsid w:val="00E71587"/>
    <w:rsid w:val="00E7539A"/>
    <w:rsid w:val="00E75E3D"/>
    <w:rsid w:val="00E77142"/>
    <w:rsid w:val="00E802FB"/>
    <w:rsid w:val="00E84B37"/>
    <w:rsid w:val="00E8523B"/>
    <w:rsid w:val="00E868AF"/>
    <w:rsid w:val="00E871C3"/>
    <w:rsid w:val="00E902F4"/>
    <w:rsid w:val="00E90C07"/>
    <w:rsid w:val="00E91A2D"/>
    <w:rsid w:val="00E93542"/>
    <w:rsid w:val="00E96C21"/>
    <w:rsid w:val="00EA1B54"/>
    <w:rsid w:val="00EA21CA"/>
    <w:rsid w:val="00EA2370"/>
    <w:rsid w:val="00EA26D3"/>
    <w:rsid w:val="00EB1106"/>
    <w:rsid w:val="00EB11F3"/>
    <w:rsid w:val="00EB2A12"/>
    <w:rsid w:val="00EB2F5F"/>
    <w:rsid w:val="00EB6B95"/>
    <w:rsid w:val="00EB7A70"/>
    <w:rsid w:val="00EB7CA6"/>
    <w:rsid w:val="00EC045F"/>
    <w:rsid w:val="00EC1933"/>
    <w:rsid w:val="00EC5416"/>
    <w:rsid w:val="00ED32D6"/>
    <w:rsid w:val="00EE2C71"/>
    <w:rsid w:val="00EE2E61"/>
    <w:rsid w:val="00EE537C"/>
    <w:rsid w:val="00EF0987"/>
    <w:rsid w:val="00EF2664"/>
    <w:rsid w:val="00EF37F4"/>
    <w:rsid w:val="00EF6F4B"/>
    <w:rsid w:val="00EF7AB8"/>
    <w:rsid w:val="00F00E75"/>
    <w:rsid w:val="00F033A5"/>
    <w:rsid w:val="00F046E8"/>
    <w:rsid w:val="00F071BB"/>
    <w:rsid w:val="00F07FA7"/>
    <w:rsid w:val="00F124D6"/>
    <w:rsid w:val="00F13FBC"/>
    <w:rsid w:val="00F16968"/>
    <w:rsid w:val="00F21AE6"/>
    <w:rsid w:val="00F227EB"/>
    <w:rsid w:val="00F25254"/>
    <w:rsid w:val="00F25BE9"/>
    <w:rsid w:val="00F30A3E"/>
    <w:rsid w:val="00F335D7"/>
    <w:rsid w:val="00F403AF"/>
    <w:rsid w:val="00F403C6"/>
    <w:rsid w:val="00F40780"/>
    <w:rsid w:val="00F43D5F"/>
    <w:rsid w:val="00F4428C"/>
    <w:rsid w:val="00F4593D"/>
    <w:rsid w:val="00F476EE"/>
    <w:rsid w:val="00F534AA"/>
    <w:rsid w:val="00F5677A"/>
    <w:rsid w:val="00F568B7"/>
    <w:rsid w:val="00F57E0E"/>
    <w:rsid w:val="00F57F56"/>
    <w:rsid w:val="00F6027E"/>
    <w:rsid w:val="00F622A7"/>
    <w:rsid w:val="00F67CCB"/>
    <w:rsid w:val="00F7360D"/>
    <w:rsid w:val="00F73FFB"/>
    <w:rsid w:val="00F76F4B"/>
    <w:rsid w:val="00F8084F"/>
    <w:rsid w:val="00F81B57"/>
    <w:rsid w:val="00F82401"/>
    <w:rsid w:val="00F854A1"/>
    <w:rsid w:val="00F87531"/>
    <w:rsid w:val="00F9174D"/>
    <w:rsid w:val="00F91850"/>
    <w:rsid w:val="00F91C0C"/>
    <w:rsid w:val="00F93D61"/>
    <w:rsid w:val="00F95214"/>
    <w:rsid w:val="00F960B4"/>
    <w:rsid w:val="00F9673E"/>
    <w:rsid w:val="00F96C77"/>
    <w:rsid w:val="00FA0197"/>
    <w:rsid w:val="00FA28B5"/>
    <w:rsid w:val="00FA3728"/>
    <w:rsid w:val="00FA5498"/>
    <w:rsid w:val="00FA70CF"/>
    <w:rsid w:val="00FB4AB7"/>
    <w:rsid w:val="00FB70C0"/>
    <w:rsid w:val="00FC0080"/>
    <w:rsid w:val="00FD06D2"/>
    <w:rsid w:val="00FD133F"/>
    <w:rsid w:val="00FD1562"/>
    <w:rsid w:val="00FD188E"/>
    <w:rsid w:val="00FD2F04"/>
    <w:rsid w:val="00FE303D"/>
    <w:rsid w:val="00FE4B5A"/>
    <w:rsid w:val="00FE612D"/>
    <w:rsid w:val="00FE6C2D"/>
    <w:rsid w:val="00FE7B2B"/>
    <w:rsid w:val="00FF01A3"/>
    <w:rsid w:val="00FF05D3"/>
    <w:rsid w:val="00FF1A6D"/>
    <w:rsid w:val="00FF34A0"/>
    <w:rsid w:val="00FF34B4"/>
    <w:rsid w:val="00FF48A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CE1"/>
  <w15:docId w15:val="{7465FC6C-EC9A-415C-BBA4-4610B369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015"/>
  </w:style>
  <w:style w:type="paragraph" w:styleId="1">
    <w:name w:val="heading 1"/>
    <w:basedOn w:val="a"/>
    <w:next w:val="a"/>
    <w:rsid w:val="009A001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9A00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00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00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A00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A0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0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00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0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001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E5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5B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5BF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5BF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5B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5BF9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0E09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lice-fade-word">
    <w:name w:val="alice-fade-word"/>
    <w:basedOn w:val="a0"/>
    <w:rsid w:val="00A77ECD"/>
  </w:style>
  <w:style w:type="paragraph" w:styleId="ad">
    <w:name w:val="Normal (Web)"/>
    <w:basedOn w:val="a"/>
    <w:uiPriority w:val="99"/>
    <w:unhideWhenUsed/>
    <w:rsid w:val="00A7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7146F"/>
    <w:rPr>
      <w:b/>
      <w:bCs/>
    </w:rPr>
  </w:style>
  <w:style w:type="character" w:styleId="af">
    <w:name w:val="Hyperlink"/>
    <w:basedOn w:val="a0"/>
    <w:uiPriority w:val="99"/>
    <w:unhideWhenUsed/>
    <w:rsid w:val="002C70C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909F5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3D1917"/>
  </w:style>
  <w:style w:type="character" w:styleId="af1">
    <w:name w:val="Emphasis"/>
    <w:basedOn w:val="a0"/>
    <w:uiPriority w:val="20"/>
    <w:qFormat/>
    <w:rsid w:val="00F73FFB"/>
    <w:rPr>
      <w:i/>
      <w:iCs/>
    </w:rPr>
  </w:style>
  <w:style w:type="paragraph" w:styleId="af2">
    <w:name w:val="List Paragraph"/>
    <w:basedOn w:val="a"/>
    <w:uiPriority w:val="34"/>
    <w:qFormat/>
    <w:rsid w:val="00EC54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36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.rt.ru/b2b/cifrovoy-o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521A-75DF-4482-A2A1-D5D009F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Казенная Татьяна Валерьевна</dc:creator>
  <cp:lastModifiedBy>Алексеева Татьяна Андрияновна</cp:lastModifiedBy>
  <cp:revision>11</cp:revision>
  <cp:lastPrinted>2024-02-29T09:20:00Z</cp:lastPrinted>
  <dcterms:created xsi:type="dcterms:W3CDTF">2024-08-08T14:00:00Z</dcterms:created>
  <dcterms:modified xsi:type="dcterms:W3CDTF">2024-08-09T08:12:00Z</dcterms:modified>
</cp:coreProperties>
</file>