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4C0CA">
      <w:pPr>
        <w:jc w:val="both"/>
        <w:rPr>
          <w:rFonts w:hint="default"/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Свыше 50 работников Приморского филиала ведомственной охраны Минтранса России посетили матчи хоккейного клуба «Адмирал»</w:t>
      </w:r>
    </w:p>
    <w:p w14:paraId="69FCECAC">
      <w:pPr>
        <w:jc w:val="both"/>
        <w:rPr>
          <w:rFonts w:hint="default"/>
          <w:sz w:val="28"/>
          <w:szCs w:val="28"/>
        </w:rPr>
      </w:pPr>
    </w:p>
    <w:p w14:paraId="712165BB">
      <w:pPr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Терком профсоюза работников Приморского филиала ФГУП «УВО Минтранса России» организовал для своих работников посещение домашних матчей хоккейного клуба «Адмирал», прошедших в ноябре в концертно-спортивном комплексе «Фетисов Арена» города Владивосток.</w:t>
      </w:r>
    </w:p>
    <w:p w14:paraId="77ACFD8A">
      <w:pPr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 </w:t>
      </w:r>
    </w:p>
    <w:p w14:paraId="6D71B14C">
      <w:pPr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Работники государственного предприятия были в восторге от захватывающих хоккейных сражений. Невероятная атмосфера на </w:t>
      </w:r>
      <w:bookmarkStart w:id="0" w:name="_GoBack"/>
      <w:bookmarkEnd w:id="0"/>
      <w:r>
        <w:rPr>
          <w:rFonts w:hint="default"/>
          <w:sz w:val="28"/>
          <w:szCs w:val="28"/>
        </w:rPr>
        <w:t>трибунах и возможность поддержать свою любимую команду подарили множество ярких эмоций и впечатлений.</w:t>
      </w:r>
    </w:p>
    <w:p w14:paraId="75603213">
      <w:pPr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 </w:t>
      </w:r>
    </w:p>
    <w:p w14:paraId="7D3F93B9">
      <w:pPr>
        <w:jc w:val="both"/>
        <w:rPr>
          <w:sz w:val="28"/>
          <w:szCs w:val="28"/>
        </w:rPr>
      </w:pPr>
      <w:r>
        <w:rPr>
          <w:rFonts w:hint="default"/>
          <w:sz w:val="28"/>
          <w:szCs w:val="28"/>
        </w:rPr>
        <w:t>«Такие мероприятия действительно сближают. Это был замечательный опыт. Работники не только насладились игрой, но и смогли провести время с коллегами в дружеской обстановке», — прокомментировала председатель профсоюзной организации Приморского филиала ведомственной охраны Минтранса России Олеся Щербина.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07B5D"/>
    <w:rsid w:val="7780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2024-11-29T09:25:00Z</dcterms:created>
  <dc:creator>User</dc:creator>
  <cp:lastModifiedBy>User</cp:lastModifiedBy>
  <dcterms:modified xsi:type="dcterms:W3CDTF">2024-11-29T09:27:04Z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F5D8BECA271F4BDFB8E31DEAFA804B23_11</vt:lpwstr>
  </property>
</Properties>
</file>