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226" w:rsidRPr="00246814" w:rsidRDefault="00F96226">
      <w:pPr>
        <w:rPr>
          <w:b/>
        </w:rPr>
      </w:pPr>
      <w:r w:rsidRPr="00246814">
        <w:rPr>
          <w:b/>
        </w:rPr>
        <w:t>Более 500 школьников и студентов побывали на производственных площадках Северо-Западного филиала компании «ЛокоТех-Сервис»</w:t>
      </w:r>
    </w:p>
    <w:p w:rsidR="00F96226" w:rsidRDefault="006D6700">
      <w:r>
        <w:t>В осенней сессии</w:t>
      </w:r>
      <w:r w:rsidR="00D53D59">
        <w:t xml:space="preserve"> </w:t>
      </w:r>
      <w:proofErr w:type="spellStart"/>
      <w:r w:rsidR="00D53D59">
        <w:t>профориентационной</w:t>
      </w:r>
      <w:proofErr w:type="spellEnd"/>
      <w:r>
        <w:t xml:space="preserve"> акции «Неделя без турникетов» приняли участие все 12 сервисных локомотивных депо, входящих в состав филиала.</w:t>
      </w:r>
    </w:p>
    <w:p w:rsidR="009B40B4" w:rsidRDefault="00D53D59">
      <w:r>
        <w:t>Встречать в депо группы школьников и ст</w:t>
      </w:r>
      <w:r w:rsidR="009B40B4">
        <w:t xml:space="preserve">удентов у </w:t>
      </w:r>
      <w:proofErr w:type="spellStart"/>
      <w:r w:rsidR="009B40B4">
        <w:t>деповчан</w:t>
      </w:r>
      <w:proofErr w:type="spellEnd"/>
      <w:r w:rsidR="009B40B4">
        <w:t xml:space="preserve"> уже стало доброй</w:t>
      </w:r>
      <w:r>
        <w:t xml:space="preserve"> многолетней традицией. </w:t>
      </w:r>
      <w:r w:rsidR="009B40B4">
        <w:t>Ежегодно, весной и осенью, работники депо</w:t>
      </w:r>
      <w:r w:rsidR="00716B2C">
        <w:t xml:space="preserve"> </w:t>
      </w:r>
      <w:r w:rsidR="009B40B4">
        <w:t>рассказывают ребятам об истории своих предприятий, показывают им производственные площадки, а также знакомят с людьми, чьи профессии неразрывно связаны с обслуживанием локомотивов.</w:t>
      </w:r>
    </w:p>
    <w:p w:rsidR="00BB2FF0" w:rsidRDefault="009B40B4">
      <w:r>
        <w:t>Например, в депо Великолукское мальчишки и девчонки узна</w:t>
      </w:r>
      <w:r w:rsidR="0089210E">
        <w:t xml:space="preserve">ли от опытных специалистов </w:t>
      </w:r>
      <w:r w:rsidR="00C85B5E">
        <w:t xml:space="preserve">о том, </w:t>
      </w:r>
      <w:r>
        <w:t>для чего необходим</w:t>
      </w:r>
      <w:r w:rsidR="00042C7E">
        <w:t xml:space="preserve"> электровозу</w:t>
      </w:r>
      <w:r>
        <w:t xml:space="preserve"> плановый ремонт</w:t>
      </w:r>
      <w:r w:rsidR="00C85B5E">
        <w:t xml:space="preserve">, </w:t>
      </w:r>
      <w:r w:rsidR="00042C7E">
        <w:t>как локомотив</w:t>
      </w:r>
      <w:r w:rsidR="00C85B5E">
        <w:t>ы</w:t>
      </w:r>
      <w:r w:rsidR="00042C7E">
        <w:t xml:space="preserve"> проход</w:t>
      </w:r>
      <w:r w:rsidR="00C85B5E">
        <w:t>я</w:t>
      </w:r>
      <w:r w:rsidR="00042C7E">
        <w:t>т осмотр, ревизию, регулировку</w:t>
      </w:r>
      <w:r w:rsidR="006B36C5">
        <w:t>, а также</w:t>
      </w:r>
      <w:r w:rsidR="00042C7E">
        <w:t xml:space="preserve"> </w:t>
      </w:r>
      <w:r w:rsidR="0089210E">
        <w:t xml:space="preserve">как </w:t>
      </w:r>
      <w:r w:rsidR="00C85B5E">
        <w:t xml:space="preserve">меняются </w:t>
      </w:r>
      <w:r w:rsidR="00042C7E">
        <w:t>изношенны</w:t>
      </w:r>
      <w:r w:rsidR="00C85B5E">
        <w:t>е</w:t>
      </w:r>
      <w:r w:rsidR="00042C7E">
        <w:t xml:space="preserve"> детал</w:t>
      </w:r>
      <w:r w:rsidR="00C85B5E">
        <w:t>и</w:t>
      </w:r>
      <w:r w:rsidR="00042C7E">
        <w:t xml:space="preserve">. </w:t>
      </w:r>
      <w:r w:rsidR="00C85B5E">
        <w:t>Н</w:t>
      </w:r>
      <w:r w:rsidR="006B36C5">
        <w:t>а территории депо юны</w:t>
      </w:r>
      <w:r w:rsidR="00C85B5E">
        <w:t>е</w:t>
      </w:r>
      <w:r w:rsidR="006B36C5">
        <w:t xml:space="preserve"> экскурсант</w:t>
      </w:r>
      <w:r w:rsidR="00C85B5E">
        <w:t xml:space="preserve">ы увидели </w:t>
      </w:r>
      <w:r w:rsidR="006B36C5">
        <w:t>п</w:t>
      </w:r>
      <w:r w:rsidR="006B36C5" w:rsidRPr="006B36C5">
        <w:t>овор</w:t>
      </w:r>
      <w:r w:rsidR="006B36C5">
        <w:t>о</w:t>
      </w:r>
      <w:r w:rsidR="006B36C5" w:rsidRPr="006B36C5">
        <w:t>тный круг</w:t>
      </w:r>
      <w:r w:rsidR="008618F3">
        <w:t xml:space="preserve"> -</w:t>
      </w:r>
      <w:r w:rsidR="006B36C5" w:rsidRPr="006B36C5">
        <w:t xml:space="preserve"> </w:t>
      </w:r>
      <w:r w:rsidR="006B36C5">
        <w:t xml:space="preserve">один из </w:t>
      </w:r>
      <w:r w:rsidR="008618F3">
        <w:t xml:space="preserve">старейших </w:t>
      </w:r>
      <w:r w:rsidR="006B36C5" w:rsidRPr="006B36C5">
        <w:t>механизм</w:t>
      </w:r>
      <w:r w:rsidR="008618F3">
        <w:t>ов</w:t>
      </w:r>
      <w:r w:rsidR="00BB2FF0">
        <w:t>, п</w:t>
      </w:r>
      <w:r w:rsidR="00BB2FF0" w:rsidRPr="00BB2FF0">
        <w:t>озволя</w:t>
      </w:r>
      <w:r w:rsidR="00BB2FF0">
        <w:t xml:space="preserve">ющий </w:t>
      </w:r>
      <w:r w:rsidR="00BB2FF0" w:rsidRPr="00BB2FF0">
        <w:t>поворачивать локомотивы, вагоны или целые составы вокруг своей оси.</w:t>
      </w:r>
      <w:r w:rsidR="00BB2FF0">
        <w:t xml:space="preserve"> </w:t>
      </w:r>
    </w:p>
    <w:p w:rsidR="008618F3" w:rsidRDefault="00D92123" w:rsidP="008618F3">
      <w:r>
        <w:t>Активное участие в акции «Неделя без турникетов» прин</w:t>
      </w:r>
      <w:r w:rsidR="005B1A0B">
        <w:t xml:space="preserve">яли </w:t>
      </w:r>
      <w:r>
        <w:t xml:space="preserve">и работники депо Калининград. Школьников и студентов </w:t>
      </w:r>
      <w:r w:rsidR="005B1A0B">
        <w:t xml:space="preserve">познакомили с </w:t>
      </w:r>
      <w:r>
        <w:t>работой п</w:t>
      </w:r>
      <w:r w:rsidR="008618F3">
        <w:t>ункт</w:t>
      </w:r>
      <w:r>
        <w:t>а</w:t>
      </w:r>
      <w:r w:rsidR="008618F3">
        <w:t xml:space="preserve"> технического обслуживания локомотивов (ПТОЛ)</w:t>
      </w:r>
      <w:r>
        <w:t>. Здесь ребята узна</w:t>
      </w:r>
      <w:r w:rsidR="005B1A0B">
        <w:t>ли</w:t>
      </w:r>
      <w:r>
        <w:t xml:space="preserve"> о том, что в течение </w:t>
      </w:r>
      <w:r w:rsidR="005B1A0B">
        <w:t>«</w:t>
      </w:r>
      <w:r>
        <w:t>своей жизни</w:t>
      </w:r>
      <w:r w:rsidR="005B1A0B">
        <w:t xml:space="preserve">» </w:t>
      </w:r>
      <w:r>
        <w:t xml:space="preserve">локомотив </w:t>
      </w:r>
      <w:r w:rsidR="00B661F1">
        <w:t xml:space="preserve">не раз </w:t>
      </w:r>
      <w:r>
        <w:t xml:space="preserve">проходит различные виды </w:t>
      </w:r>
      <w:r w:rsidR="00B661F1">
        <w:t xml:space="preserve">сервисного </w:t>
      </w:r>
      <w:r>
        <w:t>ремонта</w:t>
      </w:r>
      <w:r w:rsidR="00B661F1">
        <w:t xml:space="preserve">, </w:t>
      </w:r>
      <w:r w:rsidR="00DA65DC">
        <w:t xml:space="preserve">причем, </w:t>
      </w:r>
      <w:r w:rsidR="00B7522F">
        <w:t>разны</w:t>
      </w:r>
      <w:r w:rsidR="00DA65DC">
        <w:t xml:space="preserve">е </w:t>
      </w:r>
      <w:r>
        <w:t>по объему.</w:t>
      </w:r>
      <w:r w:rsidR="008618F3">
        <w:t xml:space="preserve"> </w:t>
      </w:r>
      <w:r w:rsidR="00B7522F">
        <w:t>Кроме того, в</w:t>
      </w:r>
      <w:r w:rsidR="008618F3">
        <w:t xml:space="preserve"> цехе </w:t>
      </w:r>
      <w:r w:rsidR="00B7522F">
        <w:t>детям предоставили возможность</w:t>
      </w:r>
      <w:r w:rsidR="008618F3">
        <w:t xml:space="preserve"> побыва</w:t>
      </w:r>
      <w:r w:rsidR="00B7522F">
        <w:t>ть</w:t>
      </w:r>
      <w:r w:rsidR="008618F3">
        <w:t xml:space="preserve"> в кабине тепловоза ТЭП 70БС</w:t>
      </w:r>
      <w:r w:rsidR="00B7522F">
        <w:t xml:space="preserve">. </w:t>
      </w:r>
    </w:p>
    <w:p w:rsidR="005A5E20" w:rsidRDefault="000E4102" w:rsidP="008618F3">
      <w:r>
        <w:t xml:space="preserve">«В общей сложности за время проведения акции «Неделя без турникетов» на производственных площадках депо Северо-Западного филиала побывало более 500 ребят. </w:t>
      </w:r>
      <w:r w:rsidR="00C05B77">
        <w:t>К</w:t>
      </w:r>
      <w:r>
        <w:t xml:space="preserve">оллективы всех наших предприятий </w:t>
      </w:r>
      <w:r w:rsidR="00C05B77">
        <w:t xml:space="preserve">на протяжение </w:t>
      </w:r>
      <w:r w:rsidR="00ED6BCC">
        <w:t xml:space="preserve">уже </w:t>
      </w:r>
      <w:r w:rsidR="00C05B77">
        <w:t xml:space="preserve">нескольких лет </w:t>
      </w:r>
      <w:r>
        <w:t xml:space="preserve">ведут </w:t>
      </w:r>
      <w:r w:rsidR="00C05B77">
        <w:t xml:space="preserve">активную </w:t>
      </w:r>
      <w:proofErr w:type="spellStart"/>
      <w:r>
        <w:t>профориентационную</w:t>
      </w:r>
      <w:proofErr w:type="spellEnd"/>
      <w:r>
        <w:t xml:space="preserve"> работу среди подрастающего поколения. </w:t>
      </w:r>
      <w:r w:rsidR="00ED6BCC">
        <w:t>Д</w:t>
      </w:r>
      <w:r w:rsidR="00E07FB7">
        <w:t>етям</w:t>
      </w:r>
      <w:r w:rsidR="00C05B77">
        <w:t xml:space="preserve">, которые еще учатся в школе, </w:t>
      </w:r>
      <w:r w:rsidR="00ED6BCC">
        <w:t xml:space="preserve">очень важно </w:t>
      </w:r>
      <w:r w:rsidR="00C05B77">
        <w:t>помочь</w:t>
      </w:r>
      <w:r w:rsidR="00E07FB7">
        <w:t xml:space="preserve"> </w:t>
      </w:r>
      <w:r w:rsidR="00DD4A7F">
        <w:t>сориентироваться с дальне</w:t>
      </w:r>
      <w:r w:rsidR="0034107A">
        <w:t xml:space="preserve">йшим выбором </w:t>
      </w:r>
      <w:r w:rsidR="00DD4A7F">
        <w:t>будущей профессии. Кстати, во многих депо экскурсии про</w:t>
      </w:r>
      <w:r w:rsidR="00C05B77">
        <w:t>х</w:t>
      </w:r>
      <w:r w:rsidR="00DD4A7F">
        <w:t xml:space="preserve">одят не только в дни акции, но и в любой другой день в течение года», - отметил </w:t>
      </w:r>
      <w:r w:rsidR="00DD4A7F" w:rsidRPr="00DD4A7F">
        <w:t>директор Северо-Западного филиала «ЛокоТех-Сервиса» Руслан Носков.</w:t>
      </w:r>
    </w:p>
    <w:p w:rsidR="00A91876" w:rsidRDefault="006A3C5A" w:rsidP="008618F3">
      <w:r>
        <w:t>На территории каждого предприятия</w:t>
      </w:r>
      <w:r w:rsidR="00A91876">
        <w:t xml:space="preserve"> </w:t>
      </w:r>
      <w:r>
        <w:t xml:space="preserve">есть своя </w:t>
      </w:r>
      <w:r w:rsidR="00C1477B">
        <w:t>«</w:t>
      </w:r>
      <w:r>
        <w:t>изюминка</w:t>
      </w:r>
      <w:r w:rsidR="00C1477B">
        <w:t>»</w:t>
      </w:r>
      <w:r>
        <w:t>, о которой работники стараются</w:t>
      </w:r>
      <w:r w:rsidR="003557FE">
        <w:t xml:space="preserve"> непременно</w:t>
      </w:r>
      <w:r>
        <w:t xml:space="preserve"> рассказать мальчишкам и девчонкам. Так, например, в </w:t>
      </w:r>
      <w:r w:rsidR="00A91876">
        <w:t xml:space="preserve">депо Волхов помимо </w:t>
      </w:r>
      <w:r>
        <w:t>посещения цехов, детям показывают еще и паровоз ЭР786-27</w:t>
      </w:r>
      <w:r w:rsidR="00AB0CF7" w:rsidRPr="00AB0CF7">
        <w:t>, который перевозил грузы и людей по всей стране вплоть до середины 80-х годов прошлого столетия.</w:t>
      </w:r>
      <w:r w:rsidR="00C1477B">
        <w:t xml:space="preserve"> </w:t>
      </w:r>
      <w:r>
        <w:t>По уже сложившейся традиции</w:t>
      </w:r>
      <w:r w:rsidR="00817EC0">
        <w:t xml:space="preserve"> здесь</w:t>
      </w:r>
      <w:r>
        <w:t xml:space="preserve"> школьники </w:t>
      </w:r>
      <w:r w:rsidR="00C1477B">
        <w:t xml:space="preserve">сделали </w:t>
      </w:r>
      <w:r>
        <w:t>общую фотографию на память.</w:t>
      </w:r>
      <w:bookmarkStart w:id="0" w:name="_GoBack"/>
      <w:bookmarkEnd w:id="0"/>
    </w:p>
    <w:p w:rsidR="005852C0" w:rsidRDefault="006A3C5A" w:rsidP="005852C0">
      <w:r>
        <w:t>Ну</w:t>
      </w:r>
      <w:r w:rsidR="00817EC0">
        <w:t>,</w:t>
      </w:r>
      <w:r>
        <w:t xml:space="preserve"> а самое большое</w:t>
      </w:r>
      <w:r w:rsidR="00AB233A">
        <w:t xml:space="preserve"> количество групп </w:t>
      </w:r>
      <w:r>
        <w:t xml:space="preserve">в этот раз </w:t>
      </w:r>
      <w:r w:rsidR="00AB233A">
        <w:t xml:space="preserve">приняли депо Санкт-Петербург и </w:t>
      </w:r>
      <w:r w:rsidR="00817EC0">
        <w:t xml:space="preserve">сервисное локомотивное депо </w:t>
      </w:r>
      <w:r w:rsidR="00AB233A">
        <w:t xml:space="preserve">Петрозаводск. </w:t>
      </w:r>
      <w:r w:rsidR="00817EC0">
        <w:t>Кстати, депо, расположенное в Санкт-Петербурге, посещаю</w:t>
      </w:r>
      <w:r w:rsidR="00BC0643">
        <w:t>т</w:t>
      </w:r>
      <w:r w:rsidR="00817EC0">
        <w:t xml:space="preserve"> не только ученики обычных школ и студенты профильных вузов, но и ребята, которые познают премудрости железнодорожного мастерства на Малой Октябрьской детской железной дороге. </w:t>
      </w:r>
      <w:r w:rsidR="00C557EE">
        <w:t>Все группы</w:t>
      </w:r>
      <w:r w:rsidR="005852C0">
        <w:t xml:space="preserve"> побывал</w:t>
      </w:r>
      <w:r w:rsidR="00C557EE">
        <w:t>и</w:t>
      </w:r>
      <w:r w:rsidR="005852C0">
        <w:t xml:space="preserve"> в Музее истории депо, посетил</w:t>
      </w:r>
      <w:r w:rsidR="00C557EE">
        <w:t>и</w:t>
      </w:r>
      <w:r w:rsidR="005852C0">
        <w:t xml:space="preserve"> автотормозной и электроаппаратный участки, а также участок текущего ремонта локомотивов.</w:t>
      </w:r>
      <w:r w:rsidR="001455AD">
        <w:t xml:space="preserve"> Силами сотрудников депо для ребят была </w:t>
      </w:r>
      <w:r w:rsidR="005852C0">
        <w:t xml:space="preserve">организована викторина по истории железных дорог и </w:t>
      </w:r>
      <w:r w:rsidR="00C557EE">
        <w:t xml:space="preserve">самого </w:t>
      </w:r>
      <w:r w:rsidR="001455AD">
        <w:t>предприятия. А у</w:t>
      </w:r>
      <w:r w:rsidR="005852C0">
        <w:t xml:space="preserve">чащиеся Малой Октябрьской </w:t>
      </w:r>
      <w:r w:rsidR="00C557EE">
        <w:t xml:space="preserve">детской железной дороги </w:t>
      </w:r>
      <w:r w:rsidR="001455AD">
        <w:t xml:space="preserve">смогли </w:t>
      </w:r>
      <w:r w:rsidR="00C557EE">
        <w:t xml:space="preserve">еще и </w:t>
      </w:r>
      <w:r w:rsidR="00C1477B">
        <w:t>по</w:t>
      </w:r>
      <w:r w:rsidR="005852C0">
        <w:t>тренирова</w:t>
      </w:r>
      <w:r w:rsidR="001455AD">
        <w:t>ться</w:t>
      </w:r>
      <w:r w:rsidR="005852C0">
        <w:t xml:space="preserve"> в подаче звуковых и ручных сигналов.</w:t>
      </w:r>
    </w:p>
    <w:p w:rsidR="005852C0" w:rsidRDefault="00C557EE" w:rsidP="005852C0">
      <w:r>
        <w:t>Все юные экскурсанты на память получили</w:t>
      </w:r>
      <w:r w:rsidR="005852C0">
        <w:t xml:space="preserve"> </w:t>
      </w:r>
      <w:r w:rsidR="00AF2B37">
        <w:t xml:space="preserve">небольшие </w:t>
      </w:r>
      <w:r w:rsidR="005852C0">
        <w:t xml:space="preserve">сувениры с логотипом компании </w:t>
      </w:r>
      <w:r>
        <w:t xml:space="preserve">и сладкие подарки. </w:t>
      </w:r>
    </w:p>
    <w:p w:rsidR="00817EC0" w:rsidRDefault="00817EC0" w:rsidP="008618F3">
      <w:r>
        <w:t xml:space="preserve">В следующий раз акция «Неделя без турникетов» на предприятиях Северо-Западного филиала «ЛокоТех-Сервиса» массово пройдет в апреле 2026 года. </w:t>
      </w:r>
    </w:p>
    <w:p w:rsidR="007E790E" w:rsidRDefault="007E790E" w:rsidP="008618F3"/>
    <w:p w:rsidR="005A5E20" w:rsidRPr="005A5E20" w:rsidRDefault="005A5E20" w:rsidP="005A5E20">
      <w:pPr>
        <w:rPr>
          <w:i/>
        </w:rPr>
      </w:pPr>
      <w:r w:rsidRPr="005A5E20">
        <w:rPr>
          <w:i/>
        </w:rPr>
        <w:lastRenderedPageBreak/>
        <w:t xml:space="preserve">В структуру Северо-Западного филиала «ЛокоТех-Сервис» входит 12 сервисных локомотивных депо. </w:t>
      </w:r>
    </w:p>
    <w:p w:rsidR="000E4102" w:rsidRPr="005A5E20" w:rsidRDefault="005A5E20" w:rsidP="005A5E20">
      <w:pPr>
        <w:rPr>
          <w:i/>
        </w:rPr>
      </w:pPr>
      <w:r w:rsidRPr="005A5E20">
        <w:rPr>
          <w:i/>
        </w:rPr>
        <w:t xml:space="preserve">Производственная база «ЛокоТех-Сервис» (входит в ГК «ЛокоТех») состоит из 88 сервисных локомотивных депо, расположенных от Владивостока до Калининграда. На предприятиях всей компании работают более 35 тысяч человек, их силами обслуживается </w:t>
      </w:r>
      <w:proofErr w:type="spellStart"/>
      <w:r w:rsidRPr="005A5E20">
        <w:rPr>
          <w:i/>
        </w:rPr>
        <w:t>бо́льшая</w:t>
      </w:r>
      <w:proofErr w:type="spellEnd"/>
      <w:r w:rsidRPr="005A5E20">
        <w:rPr>
          <w:i/>
        </w:rPr>
        <w:t xml:space="preserve"> часть парка локомотивов ОАО «РЖД».</w:t>
      </w:r>
      <w:r w:rsidR="00E07FB7" w:rsidRPr="005A5E20">
        <w:rPr>
          <w:i/>
        </w:rPr>
        <w:t xml:space="preserve"> </w:t>
      </w:r>
    </w:p>
    <w:sectPr w:rsidR="000E4102" w:rsidRPr="005A5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35"/>
    <w:rsid w:val="000207AE"/>
    <w:rsid w:val="00024982"/>
    <w:rsid w:val="00042C7E"/>
    <w:rsid w:val="000E4102"/>
    <w:rsid w:val="001455AD"/>
    <w:rsid w:val="001F3904"/>
    <w:rsid w:val="00241795"/>
    <w:rsid w:val="00246814"/>
    <w:rsid w:val="0034107A"/>
    <w:rsid w:val="003557FE"/>
    <w:rsid w:val="003C38D6"/>
    <w:rsid w:val="005852C0"/>
    <w:rsid w:val="005A5E20"/>
    <w:rsid w:val="005B1A0B"/>
    <w:rsid w:val="006A3C5A"/>
    <w:rsid w:val="006B36C5"/>
    <w:rsid w:val="006D6700"/>
    <w:rsid w:val="00716B2C"/>
    <w:rsid w:val="007E790E"/>
    <w:rsid w:val="00813D98"/>
    <w:rsid w:val="00817EC0"/>
    <w:rsid w:val="008618F3"/>
    <w:rsid w:val="0089210E"/>
    <w:rsid w:val="008D2235"/>
    <w:rsid w:val="009B40B4"/>
    <w:rsid w:val="00A4152C"/>
    <w:rsid w:val="00A91876"/>
    <w:rsid w:val="00AB0CF7"/>
    <w:rsid w:val="00AB233A"/>
    <w:rsid w:val="00AF2B37"/>
    <w:rsid w:val="00B23E57"/>
    <w:rsid w:val="00B42095"/>
    <w:rsid w:val="00B661F1"/>
    <w:rsid w:val="00B7522F"/>
    <w:rsid w:val="00BB2FF0"/>
    <w:rsid w:val="00BB4180"/>
    <w:rsid w:val="00BC0643"/>
    <w:rsid w:val="00C05B77"/>
    <w:rsid w:val="00C1477B"/>
    <w:rsid w:val="00C557EE"/>
    <w:rsid w:val="00C85B5E"/>
    <w:rsid w:val="00D53D59"/>
    <w:rsid w:val="00D92123"/>
    <w:rsid w:val="00DA65DC"/>
    <w:rsid w:val="00DD4A7F"/>
    <w:rsid w:val="00E07FB7"/>
    <w:rsid w:val="00EB0343"/>
    <w:rsid w:val="00ED6BCC"/>
    <w:rsid w:val="00F96226"/>
    <w:rsid w:val="00F9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DF88D-B5FC-4E27-A7AD-F6B050D2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ТМХ-Сервис</Company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Недбайло Оксана Викторовна</dc:creator>
  <cp:keywords/>
  <dc:description/>
  <cp:lastModifiedBy>Недбайло Оксана Викторовна</cp:lastModifiedBy>
  <cp:revision>11</cp:revision>
  <dcterms:created xsi:type="dcterms:W3CDTF">2025-10-31T13:48:00Z</dcterms:created>
  <dcterms:modified xsi:type="dcterms:W3CDTF">2025-11-06T13:37:00Z</dcterms:modified>
</cp:coreProperties>
</file>